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AC" w:rsidRPr="008C1A3D" w:rsidRDefault="00F87CAC" w:rsidP="00071EDD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ท่าเสา</w:t>
      </w:r>
    </w:p>
    <w:p w:rsidR="00AA6DC5" w:rsidRPr="008C1A3D" w:rsidRDefault="00AA6DC5" w:rsidP="00071EDD">
      <w:pPr>
        <w:jc w:val="center"/>
        <w:outlineLvl w:val="0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>สา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470E4D">
        <w:rPr>
          <w:rFonts w:ascii="TH SarabunPSK" w:hAnsi="TH SarabunPSK" w:cs="TH SarabunPSK" w:hint="cs"/>
          <w:sz w:val="28"/>
          <w:szCs w:val="28"/>
          <w:cs/>
        </w:rPr>
        <w:t>๓</w:t>
      </w:r>
    </w:p>
    <w:p w:rsidR="00F87CAC" w:rsidRPr="008C1A3D" w:rsidRDefault="000D5D53" w:rsidP="000D5D53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ประจำปี  พ.ศ.  </w:t>
      </w:r>
      <w:r w:rsidR="00781D85">
        <w:rPr>
          <w:rFonts w:ascii="TH SarabunPSK" w:hAnsi="TH SarabunPSK" w:cs="TH SarabunPSK"/>
          <w:sz w:val="28"/>
          <w:szCs w:val="28"/>
          <w:cs/>
        </w:rPr>
        <w:t>๒๕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๖๓</w:t>
      </w:r>
    </w:p>
    <w:p w:rsidR="00F87CAC" w:rsidRPr="008C1A3D" w:rsidRDefault="008A7CBE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วัน</w:t>
      </w:r>
      <w:r w:rsidR="00E678E4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470E4D">
        <w:rPr>
          <w:rFonts w:ascii="TH SarabunPSK" w:hAnsi="TH SarabunPSK" w:cs="TH SarabunPSK" w:hint="cs"/>
          <w:sz w:val="28"/>
          <w:szCs w:val="28"/>
          <w:cs/>
        </w:rPr>
        <w:t>๕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70E4D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781D85">
        <w:rPr>
          <w:rFonts w:ascii="TH SarabunPSK" w:hAnsi="TH SarabunPSK" w:cs="TH SarabunPSK"/>
          <w:sz w:val="28"/>
          <w:szCs w:val="28"/>
          <w:cs/>
        </w:rPr>
        <w:t>๒๕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๖๓</w:t>
      </w:r>
    </w:p>
    <w:p w:rsidR="00F87CAC" w:rsidRPr="008C1A3D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:rsidR="00F87CAC" w:rsidRPr="008C1A3D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tbl>
      <w:tblPr>
        <w:tblW w:w="98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30"/>
        <w:gridCol w:w="4312"/>
        <w:gridCol w:w="1559"/>
      </w:tblGrid>
      <w:tr w:rsidR="000A59E3" w:rsidRPr="008C1A3D" w:rsidTr="00F97832">
        <w:tc>
          <w:tcPr>
            <w:tcW w:w="1080" w:type="dxa"/>
          </w:tcPr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30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312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559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197897" w:rsidTr="00F97832">
        <w:trPr>
          <w:trHeight w:val="995"/>
        </w:trPr>
        <w:tc>
          <w:tcPr>
            <w:tcW w:w="1080" w:type="dxa"/>
          </w:tcPr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:rsidR="000A59E3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  <w:p w:rsidR="00B95499" w:rsidRPr="008C1A3D" w:rsidRDefault="00781D85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30" w:type="dxa"/>
          </w:tcPr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นายทิวชัย  บุตรบำรุง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นายนิวัฒน์  สุดวิเวก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นายสุริยา  บุนนาค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นายสหรัช  รักษา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นายปณิธิ  ทรัพย์มี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นายทองใบ  ลำไย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นายเกรียงชาติ  ตังคโนภาส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นางสาวชลาธร  ทองอินทร์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นายธนพงษ์  แก้วหนองโพธิ์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นายการุณ  ศรอารา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นายวิสุทธิ์  ยอดเรือน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นายจง  บุญสว่าง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นายวิชาญ  นุชนุ่ม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นายประดิษฐ์  วันเพ็ญ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นายปรีชา  ชมเปิ้น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นายทิวา  ปัญญาอินทร์ 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นายศักดิ์ชาย  ก้านเหลือง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พลราชม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นายอานนท์  ผอบทอง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เอี่ยมสุวรรณ์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  วงษ์หาญ</w:t>
            </w:r>
          </w:p>
          <w:p w:rsidR="000A59E3" w:rsidRPr="008C1A3D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นายวิโรจน์  ทองอ่อน</w:t>
            </w:r>
          </w:p>
          <w:p w:rsidR="000B0FA5" w:rsidRPr="008C1A3D" w:rsidRDefault="000B0FA5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12" w:type="dxa"/>
          </w:tcPr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  <w:p w:rsidR="00AA6DC5" w:rsidRPr="008C1A3D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781D85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</w:tc>
        <w:tc>
          <w:tcPr>
            <w:tcW w:w="1559" w:type="dxa"/>
          </w:tcPr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D0ADF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ลากิจ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926F7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654CFB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D0ADF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1926F7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D0ADF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926F7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521C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87CAC" w:rsidRPr="008C1A3D" w:rsidRDefault="00F87CAC" w:rsidP="00EB36D3">
      <w:pPr>
        <w:spacing w:before="240" w:after="12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8C1A3D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:rsidR="003511B0" w:rsidRPr="008C1A3D" w:rsidRDefault="00781D85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:rsidR="00F87CAC" w:rsidRPr="008C1A3D" w:rsidRDefault="00781D85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:rsidR="008D76B8" w:rsidRPr="008C1A3D" w:rsidRDefault="00781D85" w:rsidP="0059741E">
      <w:pPr>
        <w:ind w:left="36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.นายประพันธ</w:t>
      </w:r>
      <w:r w:rsidR="00652536">
        <w:rPr>
          <w:rFonts w:ascii="TH SarabunPSK" w:hAnsi="TH SarabunPSK" w:cs="TH SarabunPSK" w:hint="cs"/>
          <w:sz w:val="28"/>
          <w:szCs w:val="28"/>
          <w:cs/>
        </w:rPr>
        <w:t>ุ์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8C1A3D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:rsidR="000A59E3" w:rsidRDefault="00652536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:rsidR="00652536" w:rsidRDefault="00652536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๕.นางสุรีพร วงค์ศรียา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:rsidR="00DA41B8" w:rsidRDefault="00DA41B8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๖.นางสาวปุณยาพร แสวงศรี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นักวิเคราะห์นโยบายและแผน</w:t>
      </w:r>
    </w:p>
    <w:p w:rsidR="00DA41B8" w:rsidRDefault="00DA41B8" w:rsidP="00DA41B8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๗.นายสิทธิโชค สังขชาติ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ผู้ช่วยนักวิเคราะห์นโยบายและแผน</w:t>
      </w:r>
    </w:p>
    <w:p w:rsidR="00DA41B8" w:rsidRDefault="00DA41B8" w:rsidP="00DA41B8">
      <w:pPr>
        <w:ind w:left="36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๘.นางสาวไพรรินทร์ มีความเจริญ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เจ้าพนักงานธุรการ</w:t>
      </w:r>
    </w:p>
    <w:p w:rsidR="00652536" w:rsidRPr="00205798" w:rsidRDefault="00DA41B8" w:rsidP="00205798">
      <w:pPr>
        <w:ind w:left="36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๙.นางสาวณัฐณิชา แก้วหนองโพธิ์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ผู้ช่วยเจ้าพนักงานธุรการ</w:t>
      </w:r>
    </w:p>
    <w:p w:rsidR="00F87CAC" w:rsidRPr="008C1A3D" w:rsidRDefault="00F87CAC" w:rsidP="00F87CAC">
      <w:pPr>
        <w:rPr>
          <w:rFonts w:ascii="TH SarabunPSK" w:hAnsi="TH SarabunPSK" w:cs="TH SarabunPSK"/>
          <w:sz w:val="28"/>
          <w:szCs w:val="28"/>
        </w:rPr>
      </w:pPr>
    </w:p>
    <w:p w:rsidR="003E268D" w:rsidRPr="008C1A3D" w:rsidRDefault="008463C2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lastRenderedPageBreak/>
        <w:t>เริ่มประชุมเวลา</w:t>
      </w:r>
      <w:r w:rsidR="00883DD0" w:rsidRPr="008C1A3D">
        <w:rPr>
          <w:rFonts w:ascii="TH SarabunPSK" w:hAnsi="TH SarabunPSK" w:cs="TH SarabunPSK"/>
          <w:sz w:val="28"/>
          <w:szCs w:val="28"/>
          <w:cs/>
        </w:rPr>
        <w:tab/>
      </w:r>
      <w:r w:rsidR="00781D85">
        <w:rPr>
          <w:rFonts w:ascii="TH SarabunPSK" w:hAnsi="TH SarabunPSK" w:cs="TH SarabunPSK"/>
          <w:sz w:val="28"/>
          <w:szCs w:val="28"/>
          <w:cs/>
        </w:rPr>
        <w:t>๑๐</w:t>
      </w:r>
      <w:r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781D85">
        <w:rPr>
          <w:rFonts w:ascii="TH SarabunPSK" w:hAnsi="TH SarabunPSK" w:cs="TH SarabunPSK"/>
          <w:sz w:val="28"/>
          <w:szCs w:val="28"/>
          <w:cs/>
        </w:rPr>
        <w:t>๐๐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AA6DC5" w:rsidRPr="008C1A3D" w:rsidRDefault="003E268D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:rsidR="00AA6DC5" w:rsidRPr="0043686A" w:rsidRDefault="00AA6DC5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A1DAE" w:rsidRPr="008C1A3D" w:rsidRDefault="003E268D" w:rsidP="0043686A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7512B" w:rsidRPr="008C1A3D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8C1A3D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781D85">
        <w:rPr>
          <w:rFonts w:ascii="TH SarabunPSK" w:hAnsi="TH SarabunPSK" w:cs="TH SarabunPSK"/>
          <w:sz w:val="28"/>
          <w:szCs w:val="28"/>
          <w:u w:val="single"/>
          <w:cs/>
        </w:rPr>
        <w:t>๑</w:t>
      </w:r>
      <w:r w:rsidR="00B75274" w:rsidRPr="008C1A3D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8C1A3D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:rsidR="00E678E4" w:rsidRPr="0043686A" w:rsidRDefault="00E678E4" w:rsidP="0043686A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A60FEA" w:rsidRDefault="00E678E4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ในวาระนี้กระผมมีเรื่องจะแจ้งให้ที่ประชุมทราบในข้อราชก</w:t>
      </w:r>
      <w:r w:rsidR="000808ED">
        <w:rPr>
          <w:rFonts w:ascii="TH SarabunPSK" w:hAnsi="TH SarabunPSK" w:cs="TH SarabunPSK"/>
          <w:sz w:val="28"/>
          <w:szCs w:val="28"/>
          <w:cs/>
        </w:rPr>
        <w:t>ารและกิจกรรมของ อบต.ท่าเสา</w:t>
      </w:r>
      <w:r w:rsidR="000808ED">
        <w:rPr>
          <w:rFonts w:ascii="TH SarabunPSK" w:hAnsi="TH SarabunPSK" w:cs="TH SarabunPSK" w:hint="cs"/>
          <w:sz w:val="28"/>
          <w:szCs w:val="28"/>
          <w:cs/>
        </w:rPr>
        <w:t xml:space="preserve"> ซึ่งในการประช</w:t>
      </w:r>
      <w:r w:rsidR="0012700A">
        <w:rPr>
          <w:rFonts w:ascii="TH SarabunPSK" w:hAnsi="TH SarabunPSK" w:cs="TH SarabunPSK" w:hint="cs"/>
          <w:sz w:val="28"/>
          <w:szCs w:val="28"/>
          <w:cs/>
        </w:rPr>
        <w:t>ุมวันนี้มีผู้ขาดประชุมทั้งหมดห้า</w:t>
      </w:r>
      <w:r w:rsidR="000808ED">
        <w:rPr>
          <w:rFonts w:ascii="TH SarabunPSK" w:hAnsi="TH SarabunPSK" w:cs="TH SarabunPSK" w:hint="cs"/>
          <w:sz w:val="28"/>
          <w:szCs w:val="28"/>
          <w:cs/>
        </w:rPr>
        <w:t>ท่าน ดังนี้</w:t>
      </w:r>
    </w:p>
    <w:p w:rsidR="000808ED" w:rsidRDefault="000808ED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781D85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)นายเกรียงชาติ ตังคโนภาส สมาชิก อบต. หมู่ที่ 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053750" w:rsidRDefault="00C978AF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781D85">
        <w:rPr>
          <w:rFonts w:ascii="TH SarabunPSK" w:hAnsi="TH SarabunPSK" w:cs="TH SarabunPSK" w:hint="cs"/>
          <w:sz w:val="28"/>
          <w:szCs w:val="28"/>
          <w:cs/>
        </w:rPr>
        <w:t>๒</w:t>
      </w:r>
      <w:r w:rsidR="00053750">
        <w:rPr>
          <w:rFonts w:ascii="TH SarabunPSK" w:hAnsi="TH SarabunPSK" w:cs="TH SarabunPSK" w:hint="cs"/>
          <w:sz w:val="28"/>
          <w:szCs w:val="28"/>
          <w:cs/>
        </w:rPr>
        <w:t xml:space="preserve">)นายทองใบ ลำไย สมาชิก อบต.หมู่ที่ 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053750" w:rsidRDefault="00053750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781D85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)นายศักดิ์ชาย ก้านเหลือง สมาชิก อบต.หมู่ที่ 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๘</w:t>
      </w:r>
    </w:p>
    <w:p w:rsidR="0012700A" w:rsidRDefault="0012700A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๔)</w:t>
      </w:r>
      <w:r w:rsidR="005C3664">
        <w:rPr>
          <w:rFonts w:ascii="TH SarabunPSK" w:hAnsi="TH SarabunPSK" w:cs="TH SarabunPSK" w:hint="cs"/>
          <w:sz w:val="28"/>
          <w:szCs w:val="28"/>
          <w:cs/>
        </w:rPr>
        <w:t>นายการุณ ศรอารา สมาชิก อบต.หมู่ที่ ๔</w:t>
      </w:r>
    </w:p>
    <w:p w:rsidR="005C3664" w:rsidRDefault="005C3664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๕)นายปรีชา ชมเปิ้น สมาชิก อบต.หมู่ที่ ๗</w:t>
      </w:r>
    </w:p>
    <w:p w:rsidR="00551319" w:rsidRDefault="005C3664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และลากิจ หนึ่งท่าน</w:t>
      </w:r>
    </w:p>
    <w:p w:rsidR="005C3664" w:rsidRPr="00BE72A1" w:rsidRDefault="005C3664" w:rsidP="0043686A">
      <w:pPr>
        <w:pStyle w:val="a7"/>
        <w:numPr>
          <w:ilvl w:val="0"/>
          <w:numId w:val="1"/>
        </w:num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BE72A1">
        <w:rPr>
          <w:rFonts w:ascii="TH SarabunPSK" w:hAnsi="TH SarabunPSK" w:cs="TH SarabunPSK" w:hint="cs"/>
          <w:sz w:val="28"/>
          <w:szCs w:val="28"/>
          <w:cs/>
        </w:rPr>
        <w:t>นายสหรัฐ รักษา สมาชิก อบต.หมู่ที่ ๑</w:t>
      </w:r>
    </w:p>
    <w:p w:rsidR="00BE72A1" w:rsidRPr="0043686A" w:rsidRDefault="00BE72A1" w:rsidP="0043686A">
      <w:pPr>
        <w:spacing w:after="120"/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611F02" w:rsidRPr="008C1A3D" w:rsidRDefault="005E51D5" w:rsidP="0043686A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781D85">
        <w:rPr>
          <w:rFonts w:ascii="TH SarabunPSK" w:hAnsi="TH SarabunPSK" w:cs="TH SarabunPSK"/>
          <w:sz w:val="28"/>
          <w:szCs w:val="28"/>
          <w:u w:val="single"/>
          <w:cs/>
        </w:rPr>
        <w:t>๒</w:t>
      </w:r>
      <w:r w:rsidR="006B60FB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8C1A3D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8C1A3D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9A325F">
        <w:rPr>
          <w:rFonts w:ascii="TH SarabunPSK" w:hAnsi="TH SarabunPSK" w:cs="TH SarabunPSK" w:hint="cs"/>
          <w:sz w:val="28"/>
          <w:szCs w:val="28"/>
          <w:cs/>
        </w:rPr>
        <w:t>วิ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>สามัญ สมัยที่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4ADF">
        <w:rPr>
          <w:rFonts w:ascii="TH SarabunPSK" w:hAnsi="TH SarabunPSK" w:cs="TH SarabunPSK" w:hint="cs"/>
          <w:sz w:val="28"/>
          <w:szCs w:val="28"/>
          <w:cs/>
        </w:rPr>
        <w:t>๑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64ADF">
        <w:rPr>
          <w:rFonts w:ascii="TH SarabunPSK" w:hAnsi="TH SarabunPSK" w:cs="TH SarabunPSK" w:hint="cs"/>
          <w:sz w:val="28"/>
          <w:szCs w:val="28"/>
          <w:cs/>
        </w:rPr>
        <w:t>๒๙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64ADF">
        <w:rPr>
          <w:rFonts w:ascii="TH SarabunPSK" w:hAnsi="TH SarabunPSK" w:cs="TH SarabunPSK" w:hint="cs"/>
          <w:sz w:val="28"/>
          <w:szCs w:val="28"/>
          <w:cs/>
        </w:rPr>
        <w:t>มิถุนา</w:t>
      </w:r>
      <w:r w:rsidR="009A325F">
        <w:rPr>
          <w:rFonts w:ascii="TH SarabunPSK" w:hAnsi="TH SarabunPSK" w:cs="TH SarabunPSK" w:hint="cs"/>
          <w:sz w:val="28"/>
          <w:szCs w:val="28"/>
          <w:cs/>
        </w:rPr>
        <w:t>ยน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81D85">
        <w:rPr>
          <w:rFonts w:ascii="TH SarabunPSK" w:hAnsi="TH SarabunPSK" w:cs="TH SarabunPSK"/>
          <w:sz w:val="28"/>
          <w:szCs w:val="28"/>
          <w:cs/>
        </w:rPr>
        <w:t>๒</w:t>
      </w:r>
      <w:r w:rsidR="00781D85">
        <w:rPr>
          <w:rFonts w:ascii="TH SarabunPSK" w:hAnsi="TH SarabunPSK" w:cs="TH SarabunPSK" w:hint="cs"/>
          <w:sz w:val="28"/>
          <w:szCs w:val="28"/>
          <w:cs/>
        </w:rPr>
        <w:t>๕๖๒</w:t>
      </w:r>
    </w:p>
    <w:p w:rsidR="00DE3F1A" w:rsidRPr="0043686A" w:rsidRDefault="00DE3F1A" w:rsidP="0043686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11F02" w:rsidRPr="008C1A3D" w:rsidRDefault="00611F02" w:rsidP="0043686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ในวาระนี้กระผมขอให้ที่ประชุมตรวจรายงานการประชุมสภาฯครั้งที่แล้วว่ามีส่วนใด</w:t>
      </w:r>
    </w:p>
    <w:p w:rsidR="00611F02" w:rsidRPr="008C1A3D" w:rsidRDefault="00611F02" w:rsidP="0043686A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825CB0" w:rsidRPr="008C1A3D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</w:p>
    <w:p w:rsidR="00FD36E9" w:rsidRPr="008C1A3D" w:rsidRDefault="00FD36E9" w:rsidP="0043686A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FD36E9" w:rsidRPr="008C1A3D" w:rsidRDefault="00FD36E9" w:rsidP="0043686A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004668" w:rsidRPr="008C1A3D">
        <w:rPr>
          <w:rFonts w:ascii="TH SarabunPSK" w:hAnsi="TH SarabunPSK" w:cs="TH SarabunPSK"/>
          <w:sz w:val="28"/>
          <w:szCs w:val="28"/>
          <w:cs/>
        </w:rPr>
        <w:t>ไม่ทราบว่ามีท่านใดจะขอแก้ไขข้อผิ</w:t>
      </w:r>
      <w:r w:rsidRPr="008C1A3D">
        <w:rPr>
          <w:rFonts w:ascii="TH SarabunPSK" w:hAnsi="TH SarabunPSK" w:cs="TH SarabunPSK"/>
          <w:sz w:val="28"/>
          <w:szCs w:val="28"/>
          <w:cs/>
        </w:rPr>
        <w:t>ดพลาดอื่นใดอีกหรือไม่ครับ ถ้าไม่มีกระผมใคร่ขอมติที่ประชุมสภาฯ หากท่านสมาชิกฯท่าน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>ใดเห็นชอบ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และให้รับรองรายงานการประชุมสภาฯครั้งที่แล้วขอให้ยกมือด้วยครับ</w:t>
      </w:r>
    </w:p>
    <w:p w:rsidR="00FD36E9" w:rsidRPr="0043686A" w:rsidRDefault="00FD36E9" w:rsidP="0043686A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B0850" w:rsidRDefault="00611F02" w:rsidP="0043686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F25DAC" w:rsidRPr="008C1A3D">
        <w:rPr>
          <w:rFonts w:ascii="TH SarabunPSK" w:hAnsi="TH SarabunPSK" w:cs="TH SarabunPSK"/>
          <w:sz w:val="28"/>
          <w:szCs w:val="28"/>
          <w:cs/>
        </w:rPr>
        <w:tab/>
      </w:r>
      <w:r w:rsidR="00990A6A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 xml:space="preserve">มีมติรับรองรายงานการประชุมเป็นเอกฉันท์  จำนวน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  <w:r w:rsidR="00E039D3">
        <w:rPr>
          <w:rFonts w:ascii="TH SarabunPSK" w:hAnsi="TH SarabunPSK" w:cs="TH SarabunPSK" w:hint="cs"/>
          <w:sz w:val="28"/>
          <w:szCs w:val="28"/>
          <w:cs/>
        </w:rPr>
        <w:t>๖</w:t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 xml:space="preserve"> เสียง</w:t>
      </w:r>
      <w:r w:rsidR="00990A6A">
        <w:rPr>
          <w:rFonts w:ascii="TH SarabunPSK" w:hAnsi="TH SarabunPSK" w:cs="TH SarabunPSK" w:hint="cs"/>
          <w:sz w:val="28"/>
          <w:szCs w:val="28"/>
          <w:cs/>
        </w:rPr>
        <w:t xml:space="preserve"> งด</w:t>
      </w:r>
    </w:p>
    <w:p w:rsidR="00990A6A" w:rsidRDefault="00990A6A" w:rsidP="0043686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90A6A">
        <w:rPr>
          <w:rFonts w:ascii="TH SarabunPSK" w:hAnsi="TH SarabunPSK" w:cs="TH SarabunPSK"/>
          <w:sz w:val="28"/>
          <w:szCs w:val="28"/>
          <w:cs/>
        </w:rPr>
        <w:t xml:space="preserve">ออกเสียงจำนวน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  <w:r w:rsidRPr="00990A6A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4C677C">
        <w:rPr>
          <w:rFonts w:ascii="TH SarabunPSK" w:hAnsi="TH SarabunPSK" w:cs="TH SarabunPSK"/>
          <w:sz w:val="28"/>
          <w:szCs w:val="28"/>
          <w:cs/>
        </w:rPr>
        <w:t>–</w:t>
      </w:r>
    </w:p>
    <w:p w:rsidR="004C677C" w:rsidRPr="0043686A" w:rsidRDefault="004C677C" w:rsidP="0043686A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53D6C" w:rsidRPr="008C1A3D" w:rsidRDefault="00C77D09" w:rsidP="0043686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781D85">
        <w:rPr>
          <w:rFonts w:ascii="TH SarabunPSK" w:hAnsi="TH SarabunPSK" w:cs="TH SarabunPSK"/>
          <w:sz w:val="28"/>
          <w:szCs w:val="28"/>
          <w:u w:val="single"/>
          <w:cs/>
        </w:rPr>
        <w:t>๓</w:t>
      </w:r>
      <w:r w:rsidR="00053D6C" w:rsidRPr="008C1A3D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6E4382" w:rsidRPr="008C1A3D">
        <w:rPr>
          <w:rFonts w:ascii="TH SarabunPSK" w:hAnsi="TH SarabunPSK" w:cs="TH SarabunPSK"/>
          <w:sz w:val="28"/>
          <w:szCs w:val="28"/>
          <w:cs/>
        </w:rPr>
        <w:t>เรื่องที่เสนอใหม่</w:t>
      </w:r>
    </w:p>
    <w:p w:rsidR="00937688" w:rsidRDefault="006E4382" w:rsidP="0043686A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6261DB">
        <w:rPr>
          <w:rFonts w:ascii="TH SarabunPSK" w:hAnsi="TH SarabunPSK" w:cs="TH SarabunPSK"/>
          <w:sz w:val="28"/>
          <w:szCs w:val="28"/>
          <w:cs/>
        </w:rPr>
        <w:t>๓.</w:t>
      </w:r>
      <w:r w:rsidR="006261DB">
        <w:rPr>
          <w:rFonts w:ascii="TH SarabunPSK" w:hAnsi="TH SarabunPSK" w:cs="TH SarabunPSK" w:hint="cs"/>
          <w:sz w:val="28"/>
          <w:szCs w:val="28"/>
          <w:cs/>
        </w:rPr>
        <w:t>๑</w:t>
      </w:r>
      <w:r w:rsidR="00937688" w:rsidRPr="0093768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319F1">
        <w:rPr>
          <w:rFonts w:ascii="TH SarabunPSK" w:hAnsi="TH SarabunPSK" w:cs="TH SarabunPSK"/>
          <w:sz w:val="28"/>
          <w:szCs w:val="28"/>
          <w:cs/>
        </w:rPr>
        <w:t>เรื่อง การพิจารณา</w:t>
      </w:r>
      <w:r w:rsidR="001319F1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937688" w:rsidRPr="00937688">
        <w:rPr>
          <w:rFonts w:ascii="TH SarabunPSK" w:hAnsi="TH SarabunPSK" w:cs="TH SarabunPSK"/>
          <w:sz w:val="28"/>
          <w:szCs w:val="28"/>
          <w:cs/>
        </w:rPr>
        <w:t>แผนพัฒนาท้องถิ่นห้าปี(พ.ศ.๒๕๖๑ - ๒๕๖๕) องค์การบริหารส่วนตำบลท่าเสา</w:t>
      </w:r>
    </w:p>
    <w:p w:rsidR="00937688" w:rsidRPr="0043686A" w:rsidRDefault="00937688" w:rsidP="0043686A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5242F7" w:rsidRDefault="005242F7" w:rsidP="0043686A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ในวาระนี้จะเป็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 w:rsidRPr="005242F7">
        <w:rPr>
          <w:rFonts w:ascii="TH SarabunPSK" w:hAnsi="TH SarabunPSK" w:cs="TH SarabunPSK"/>
          <w:sz w:val="28"/>
          <w:szCs w:val="28"/>
          <w:cs/>
        </w:rPr>
        <w:t>กา</w:t>
      </w:r>
      <w:r w:rsidR="00F96139">
        <w:rPr>
          <w:rFonts w:ascii="TH SarabunPSK" w:hAnsi="TH SarabunPSK" w:cs="TH SarabunPSK"/>
          <w:sz w:val="28"/>
          <w:szCs w:val="28"/>
          <w:cs/>
        </w:rPr>
        <w:t>รพิจารณาเพิ่มเติม</w:t>
      </w:r>
      <w:r w:rsidRPr="005242F7">
        <w:rPr>
          <w:rFonts w:ascii="TH SarabunPSK" w:hAnsi="TH SarabunPSK" w:cs="TH SarabunPSK"/>
          <w:sz w:val="28"/>
          <w:szCs w:val="28"/>
          <w:cs/>
        </w:rPr>
        <w:t>แผนพัฒนาองค์การบริหารส่</w:t>
      </w:r>
      <w:r w:rsidR="00E328D5">
        <w:rPr>
          <w:rFonts w:ascii="TH SarabunPSK" w:hAnsi="TH SarabunPSK" w:cs="TH SarabunPSK"/>
          <w:sz w:val="28"/>
          <w:szCs w:val="28"/>
          <w:cs/>
        </w:rPr>
        <w:t>วนตำบลท่าเสา</w:t>
      </w:r>
      <w:r w:rsidR="00E328D5">
        <w:rPr>
          <w:rFonts w:ascii="TH SarabunPSK" w:hAnsi="TH SarabunPSK" w:cs="TH SarabunPSK" w:hint="cs"/>
          <w:sz w:val="28"/>
          <w:szCs w:val="28"/>
          <w:cs/>
        </w:rPr>
        <w:t>ห้า</w:t>
      </w:r>
      <w:r w:rsidR="00E328D5">
        <w:rPr>
          <w:rFonts w:ascii="TH SarabunPSK" w:hAnsi="TH SarabunPSK" w:cs="TH SarabunPSK"/>
          <w:sz w:val="28"/>
          <w:szCs w:val="28"/>
          <w:cs/>
        </w:rPr>
        <w:t>ปี (พ.ศ.๒๕๖๑-๒๕๖</w:t>
      </w:r>
      <w:r w:rsidR="00E328D5"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>) ขององค์การบริหารส่วนตำบลท่าเสา ซึ่งท่านนายกฯได้อนุมัติและประกาศใช้ไปแล้วนั้น โดยในวาระนี้มีโครงการที่ขอเพิ่มเติมหรือเปลี่ยนแปลงแก้ไขอย่างไรขอให้ท่านเลขานุการสภาฯได้เป็นผู้ชี้แจงด้วยครับ</w:t>
      </w:r>
    </w:p>
    <w:p w:rsidR="0043686A" w:rsidRDefault="0043686A" w:rsidP="0043686A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43686A" w:rsidRPr="005242F7" w:rsidRDefault="0043686A" w:rsidP="0043686A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5242F7" w:rsidRPr="005242F7" w:rsidRDefault="005242F7" w:rsidP="005242F7">
      <w:pPr>
        <w:ind w:left="2160" w:hanging="2160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242F7" w:rsidRPr="005242F7" w:rsidRDefault="005242F7" w:rsidP="00E607F2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lastRenderedPageBreak/>
        <w:t>นายสุริยา บุนนาค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ขออนุญาตท่านประธานขอนำเรียนชี้แจงต่อที่ประชุมเพื่อขอความเห็นชอบเพิ่มเติมหรือ</w:t>
      </w:r>
    </w:p>
    <w:p w:rsidR="00F17A01" w:rsidRDefault="005242F7" w:rsidP="00E607F2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>เลขานุการสภา</w:t>
      </w:r>
      <w:r w:rsidR="00E328D5">
        <w:rPr>
          <w:rFonts w:ascii="TH SarabunPSK" w:hAnsi="TH SarabunPSK" w:cs="TH SarabunPSK"/>
          <w:sz w:val="28"/>
          <w:szCs w:val="28"/>
          <w:cs/>
        </w:rPr>
        <w:t>ฯ</w:t>
      </w:r>
      <w:r w:rsidR="00E328D5">
        <w:rPr>
          <w:rFonts w:ascii="TH SarabunPSK" w:hAnsi="TH SarabunPSK" w:cs="TH SarabunPSK"/>
          <w:sz w:val="28"/>
          <w:szCs w:val="28"/>
          <w:cs/>
        </w:rPr>
        <w:tab/>
        <w:t>เปลี่ยนแปลงแผนพัฒนาท้องถิ่น</w:t>
      </w:r>
      <w:r w:rsidR="00E328D5">
        <w:rPr>
          <w:rFonts w:ascii="TH SarabunPSK" w:hAnsi="TH SarabunPSK" w:cs="TH SarabunPSK" w:hint="cs"/>
          <w:sz w:val="28"/>
          <w:szCs w:val="28"/>
          <w:cs/>
        </w:rPr>
        <w:t>ห้า</w:t>
      </w:r>
      <w:r w:rsidR="00E328D5">
        <w:rPr>
          <w:rFonts w:ascii="TH SarabunPSK" w:hAnsi="TH SarabunPSK" w:cs="TH SarabunPSK"/>
          <w:sz w:val="28"/>
          <w:szCs w:val="28"/>
          <w:cs/>
        </w:rPr>
        <w:t>ปี (พ.ศ.๒๕๖๑-๒๕๖</w:t>
      </w:r>
      <w:r w:rsidR="00E328D5"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>) ด้วยท่านนายกองค์การบริหารส่วนตำบลท่าเสา  ขอเพิ่มเติมแผนพัฒนาท้องถิ่นตามระเบียบกระทรวงมหาดไทยว่าด้วยการจัดทำแผนพัฒนาขององค์กรปกครองส่วนท้อง</w:t>
      </w:r>
      <w:r w:rsidR="00223538">
        <w:rPr>
          <w:rFonts w:ascii="TH SarabunPSK" w:hAnsi="TH SarabunPSK" w:cs="TH SarabunPSK"/>
          <w:sz w:val="28"/>
          <w:szCs w:val="28"/>
          <w:cs/>
        </w:rPr>
        <w:t>ถิ่น พ.ศ. ๒๕๔๘  ข้อ ๒๒ (๓) วรรค</w:t>
      </w:r>
      <w:r w:rsidR="00223538">
        <w:rPr>
          <w:rFonts w:ascii="TH SarabunPSK" w:hAnsi="TH SarabunPSK" w:cs="TH SarabunPSK" w:hint="cs"/>
          <w:sz w:val="28"/>
          <w:szCs w:val="28"/>
          <w:cs/>
        </w:rPr>
        <w:t xml:space="preserve">สอง </w:t>
      </w:r>
      <w:r w:rsidRPr="005242F7">
        <w:rPr>
          <w:rFonts w:ascii="TH SarabunPSK" w:hAnsi="TH SarabunPSK" w:cs="TH SarabunPSK"/>
          <w:sz w:val="28"/>
          <w:szCs w:val="28"/>
          <w:cs/>
        </w:rPr>
        <w:t>เพื่อให้การพัฒนาองค์การบริหารส่วนตำบลท่าเสาเ</w:t>
      </w:r>
      <w:r w:rsidR="007A648C">
        <w:rPr>
          <w:rFonts w:ascii="TH SarabunPSK" w:hAnsi="TH SarabunPSK" w:cs="TH SarabunPSK"/>
          <w:sz w:val="28"/>
          <w:szCs w:val="28"/>
          <w:cs/>
        </w:rPr>
        <w:t>ป็นไปตามแผนพัฒนาที่ได้กำหนดไว้</w:t>
      </w:r>
      <w:r w:rsidR="007A648C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="00223538">
        <w:rPr>
          <w:rFonts w:ascii="TH SarabunPSK" w:hAnsi="TH SarabunPSK" w:cs="TH SarabunPSK" w:hint="cs"/>
          <w:sz w:val="28"/>
          <w:szCs w:val="28"/>
          <w:cs/>
        </w:rPr>
        <w:t>ให้การพัฒนาองค์การบริหารส่วนตำบลท่าเสาเป็นไป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 xml:space="preserve">ตามแผนพัฒนาท้องถิ่นท้องถิ่น (พ.ศ. ๒๕๖๑ </w:t>
      </w:r>
      <w:r w:rsidR="007A648C" w:rsidRPr="007A648C">
        <w:rPr>
          <w:rFonts w:ascii="TH SarabunPSK" w:hAnsi="TH SarabunPSK" w:cs="TH SarabunPSK"/>
          <w:sz w:val="28"/>
          <w:szCs w:val="28"/>
        </w:rPr>
        <w:t xml:space="preserve">– 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 xml:space="preserve">๒๕๖๕)  ตามระเบียบกระทรวงมหาดไทย ว่าด้วยการจัดทำแผนพัฒนาขององค์กรปกครองส่วนท้องถิ่น (ฉบับที่ ๒)  พ.ศ. ๒๕๕๙  ข้อ ๗  </w:t>
      </w:r>
      <w:r w:rsidR="0022353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>ข้อ  ๙  ไปแล้วนั้น  แ</w:t>
      </w:r>
      <w:r w:rsidR="007A648C">
        <w:rPr>
          <w:rFonts w:ascii="TH SarabunPSK" w:hAnsi="TH SarabunPSK" w:cs="TH SarabunPSK"/>
          <w:sz w:val="28"/>
          <w:szCs w:val="28"/>
          <w:cs/>
        </w:rPr>
        <w:t>ต่ทั้งนี้  เนื่องจาก</w:t>
      </w:r>
      <w:r w:rsidR="007A648C">
        <w:rPr>
          <w:rFonts w:ascii="TH SarabunPSK" w:hAnsi="TH SarabunPSK" w:cs="TH SarabunPSK" w:hint="cs"/>
          <w:sz w:val="28"/>
          <w:szCs w:val="28"/>
          <w:cs/>
        </w:rPr>
        <w:t>ปัญหาความต้องการของหมู่บ้านและประชาชนในเขตองค์การบริหารส่วนตำบลท่าเสามีความเปลี่ยนแปลง จึ</w:t>
      </w:r>
      <w:r w:rsidR="00386D51">
        <w:rPr>
          <w:rFonts w:ascii="TH SarabunPSK" w:hAnsi="TH SarabunPSK" w:cs="TH SarabunPSK" w:hint="cs"/>
          <w:sz w:val="28"/>
          <w:szCs w:val="28"/>
          <w:cs/>
        </w:rPr>
        <w:t>ง</w:t>
      </w:r>
      <w:r w:rsidR="008B6CDD">
        <w:rPr>
          <w:rFonts w:ascii="TH SarabunPSK" w:hAnsi="TH SarabunPSK" w:cs="TH SarabunPSK"/>
          <w:sz w:val="28"/>
          <w:szCs w:val="28"/>
          <w:cs/>
        </w:rPr>
        <w:t>มีความประสงค์ที่จะขอ</w:t>
      </w:r>
      <w:r w:rsidR="008B6CDD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8B6CDD">
        <w:rPr>
          <w:rFonts w:ascii="TH SarabunPSK" w:hAnsi="TH SarabunPSK" w:cs="TH SarabunPSK"/>
          <w:sz w:val="28"/>
          <w:szCs w:val="28"/>
          <w:cs/>
        </w:rPr>
        <w:t>โครงการพัฒนา</w:t>
      </w:r>
      <w:r w:rsidR="007A648C">
        <w:rPr>
          <w:rFonts w:ascii="TH SarabunPSK" w:hAnsi="TH SarabunPSK" w:cs="TH SarabunPSK"/>
          <w:sz w:val="28"/>
          <w:szCs w:val="28"/>
          <w:cs/>
        </w:rPr>
        <w:t xml:space="preserve">ในแผนพัฒนาฯ 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 xml:space="preserve">  โดยการ</w:t>
      </w:r>
      <w:r w:rsidR="008B6CDD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>แผนพัฒนา</w:t>
      </w:r>
      <w:r w:rsidR="00B75BF8">
        <w:rPr>
          <w:rFonts w:ascii="TH SarabunPSK" w:hAnsi="TH SarabunPSK" w:cs="TH SarabunPSK" w:hint="cs"/>
          <w:sz w:val="28"/>
          <w:szCs w:val="28"/>
          <w:cs/>
        </w:rPr>
        <w:t>ท้องถิ่นห้าปี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 xml:space="preserve">นั้นเป็นไปตามระเบียบกระทรวงมหาดไทย ว่าด้วยการจัดทำแผนพัฒนาขององค์กรปกครองส่วนท้องถิ่น </w:t>
      </w:r>
      <w:r w:rsidR="00F12B0C">
        <w:rPr>
          <w:rFonts w:ascii="TH SarabunPSK" w:hAnsi="TH SarabunPSK" w:cs="TH SarabunPSK"/>
          <w:sz w:val="28"/>
          <w:szCs w:val="28"/>
          <w:cs/>
        </w:rPr>
        <w:t>(ฉบับที่ ๓)  พ.ศ. ๒๕๖๑  ข้อ ๒๒</w:t>
      </w:r>
      <w:r w:rsidR="007A648C" w:rsidRPr="007A648C">
        <w:rPr>
          <w:rFonts w:ascii="TH SarabunPSK" w:hAnsi="TH SarabunPSK" w:cs="TH SarabunPSK"/>
          <w:sz w:val="28"/>
          <w:szCs w:val="28"/>
          <w:cs/>
        </w:rPr>
        <w:t xml:space="preserve">  เพื่อป</w:t>
      </w:r>
      <w:r w:rsidR="00F12B0C">
        <w:rPr>
          <w:rFonts w:ascii="TH SarabunPSK" w:hAnsi="TH SarabunPSK" w:cs="TH SarabunPSK"/>
          <w:sz w:val="28"/>
          <w:szCs w:val="28"/>
          <w:cs/>
        </w:rPr>
        <w:t xml:space="preserve">ระโยชน์ของประชาชน </w:t>
      </w:r>
      <w:r w:rsidR="00F17A01">
        <w:rPr>
          <w:rFonts w:ascii="TH SarabunPSK" w:hAnsi="TH SarabunPSK" w:cs="TH SarabunPSK"/>
          <w:sz w:val="28"/>
          <w:szCs w:val="28"/>
          <w:cs/>
        </w:rPr>
        <w:t>เพื่อประโยชน์ของประชาชนการเพิ่มเติมแผนพัฒนาท้องถิ่น</w:t>
      </w:r>
      <w:r w:rsidR="00F17A01" w:rsidRPr="00F17A01">
        <w:rPr>
          <w:rFonts w:ascii="TH SarabunPSK" w:hAnsi="TH SarabunPSK" w:cs="TH SarabunPSK"/>
          <w:sz w:val="28"/>
          <w:szCs w:val="28"/>
          <w:cs/>
        </w:rPr>
        <w:t>ให้องค์กรปกครองส่วน</w:t>
      </w:r>
      <w:r w:rsidR="00F17A01">
        <w:rPr>
          <w:rFonts w:ascii="TH SarabunPSK" w:hAnsi="TH SarabunPSK" w:cs="TH SarabunPSK"/>
          <w:sz w:val="28"/>
          <w:szCs w:val="28"/>
          <w:cs/>
        </w:rPr>
        <w:t>ท้องถิ่นด</w:t>
      </w:r>
      <w:r w:rsidR="00F17A01">
        <w:rPr>
          <w:rFonts w:ascii="TH SarabunPSK" w:hAnsi="TH SarabunPSK" w:cs="TH SarabunPSK" w:hint="cs"/>
          <w:sz w:val="28"/>
          <w:szCs w:val="28"/>
          <w:cs/>
        </w:rPr>
        <w:t>ำ</w:t>
      </w:r>
      <w:r w:rsidR="00F17A01" w:rsidRPr="00F17A01">
        <w:rPr>
          <w:rFonts w:ascii="TH SarabunPSK" w:hAnsi="TH SarabunPSK" w:cs="TH SarabunPSK"/>
          <w:sz w:val="28"/>
          <w:szCs w:val="28"/>
          <w:cs/>
        </w:rPr>
        <w:t>เนินการตามขั้นตอน ดังนี้</w:t>
      </w:r>
    </w:p>
    <w:p w:rsidR="00F17A01" w:rsidRDefault="00F17A01" w:rsidP="00E607F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F17A01">
        <w:rPr>
          <w:rFonts w:ascii="TH SarabunPSK" w:hAnsi="TH SarabunPSK" w:cs="TH SarabunPSK"/>
          <w:sz w:val="28"/>
          <w:szCs w:val="28"/>
        </w:rPr>
        <w:t xml:space="preserve"> (</w:t>
      </w:r>
      <w:r>
        <w:rPr>
          <w:rFonts w:ascii="TH SarabunPSK" w:hAnsi="TH SarabunPSK" w:cs="TH SarabunPSK"/>
          <w:sz w:val="28"/>
          <w:szCs w:val="28"/>
          <w:cs/>
        </w:rPr>
        <w:t>๑) คณะกรรมการสนับสนุนการจัดท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>
        <w:rPr>
          <w:rFonts w:ascii="TH SarabunPSK" w:hAnsi="TH SarabunPSK" w:cs="TH SarabunPSK"/>
          <w:sz w:val="28"/>
          <w:szCs w:val="28"/>
          <w:cs/>
        </w:rPr>
        <w:t>แผนพัฒนาท้องถิ่นจัดท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ร่างแผนพัฒนาท้องถิ่นที่เพิ่มเติม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พร้อมเหตุผลและความจ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เป็นเสนอคณะกรรมการพัฒนาท้องถิ่น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</w:p>
    <w:p w:rsidR="00E87F12" w:rsidRDefault="00F17A01" w:rsidP="00E607F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F17A01">
        <w:rPr>
          <w:rFonts w:ascii="TH SarabunPSK" w:hAnsi="TH SarabunPSK" w:cs="TH SarabunPSK"/>
          <w:sz w:val="28"/>
          <w:szCs w:val="28"/>
        </w:rPr>
        <w:t>(</w:t>
      </w:r>
      <w:r w:rsidRPr="00F17A01">
        <w:rPr>
          <w:rFonts w:ascii="TH SarabunPSK" w:hAnsi="TH SarabunPSK" w:cs="TH SarabunPSK"/>
          <w:sz w:val="28"/>
          <w:szCs w:val="28"/>
          <w:cs/>
        </w:rPr>
        <w:t>๒) คณะกรรมการพัฒนาท้องถิ่นและประชาคมท้องถิ่นพิจารณาร่างแผนพัฒนาท้องถิ่น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ที่เพิ่มเติม </w:t>
      </w:r>
      <w:r>
        <w:rPr>
          <w:rFonts w:ascii="TH SarabunPSK" w:hAnsi="TH SarabunPSK" w:cs="TH SarabunPSK" w:hint="cs"/>
          <w:sz w:val="28"/>
          <w:szCs w:val="28"/>
          <w:cs/>
        </w:rPr>
        <w:t>สำ</w:t>
      </w:r>
      <w:r>
        <w:rPr>
          <w:rFonts w:ascii="TH SarabunPSK" w:hAnsi="TH SarabunPSK" w:cs="TH SarabunPSK"/>
          <w:sz w:val="28"/>
          <w:szCs w:val="28"/>
          <w:cs/>
        </w:rPr>
        <w:t>หรับกรณีขององค์การบริหารส่วนต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บลให้ผู้บริหารท้องถิ่น เสนอร่างแผนพัฒนาท้องถิ่น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ที่เพิ่มเติมต่อสภาองค์การบริหารส่วน</w:t>
      </w:r>
      <w:r>
        <w:rPr>
          <w:rFonts w:ascii="TH SarabunPSK" w:hAnsi="TH SarabunPSK" w:cs="TH SarabunPSK"/>
          <w:sz w:val="28"/>
          <w:szCs w:val="28"/>
          <w:cs/>
        </w:rPr>
        <w:t>ต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บลเพื่อให้ความเห็นชอบก่อน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ในกรณีที่ได้รับความเห็นชอบให้เพิ่มเติมแผนพัฒนาท้องถิ่นแล้ว ให้ส่งแผนพัฒนาท้องถิ่น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ที่เพิ่มเติมดังกล่าวให้ผู้บริหารท้องถิ่นประกาศใช้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="00BA6CF5">
        <w:rPr>
          <w:rFonts w:ascii="TH SarabunPSK" w:hAnsi="TH SarabunPSK" w:cs="TH SarabunPSK"/>
          <w:sz w:val="28"/>
          <w:szCs w:val="28"/>
          <w:cs/>
        </w:rPr>
        <w:t>รายละเอียด</w:t>
      </w:r>
      <w:r w:rsidR="00BA6CF5">
        <w:rPr>
          <w:rFonts w:ascii="TH SarabunPSK" w:hAnsi="TH SarabunPSK" w:cs="TH SarabunPSK" w:hint="cs"/>
          <w:sz w:val="28"/>
          <w:szCs w:val="28"/>
          <w:cs/>
        </w:rPr>
        <w:t>โครงการที่จะขอเพิ่มเติมมี</w:t>
      </w:r>
      <w:r w:rsidR="00E66A14">
        <w:rPr>
          <w:rFonts w:ascii="TH SarabunPSK" w:hAnsi="TH SarabunPSK" w:cs="TH SarabunPSK" w:hint="cs"/>
          <w:sz w:val="28"/>
          <w:szCs w:val="28"/>
          <w:cs/>
        </w:rPr>
        <w:t>ดังนี้</w:t>
      </w:r>
    </w:p>
    <w:p w:rsidR="00492B4B" w:rsidRPr="00E607F2" w:rsidRDefault="00E87F12" w:rsidP="00E607F2">
      <w:pPr>
        <w:ind w:left="2160" w:hanging="216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92B4B">
        <w:rPr>
          <w:rFonts w:ascii="TH SarabunPSK" w:hAnsi="TH SarabunPSK" w:cs="TH SarabunPSK" w:hint="cs"/>
          <w:sz w:val="28"/>
          <w:szCs w:val="28"/>
          <w:cs/>
        </w:rPr>
        <w:tab/>
      </w:r>
    </w:p>
    <w:p w:rsidR="00492B4B" w:rsidRPr="000B58FF" w:rsidRDefault="00E87F12" w:rsidP="00E607F2">
      <w:pPr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58FF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รายละเอียดโครงการพัฒนา</w:t>
      </w:r>
    </w:p>
    <w:p w:rsidR="00492B4B" w:rsidRPr="000B58FF" w:rsidRDefault="00E87F12" w:rsidP="00E607F2">
      <w:pPr>
        <w:ind w:left="216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58FF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แผนพัฒนาท้องถิ่น (พ.ศ. ๒๕๖๑ </w:t>
      </w:r>
      <w:r w:rsidRPr="000B58FF">
        <w:rPr>
          <w:rFonts w:ascii="TH SarabunPSK" w:hAnsi="TH SarabunPSK" w:cs="TH SarabunPSK"/>
          <w:b/>
          <w:bCs/>
          <w:sz w:val="28"/>
          <w:szCs w:val="28"/>
        </w:rPr>
        <w:t xml:space="preserve">– </w:t>
      </w:r>
      <w:r w:rsidRPr="000B58FF">
        <w:rPr>
          <w:rFonts w:ascii="TH SarabunPSK" w:hAnsi="TH SarabunPSK" w:cs="TH SarabunPSK"/>
          <w:b/>
          <w:bCs/>
          <w:sz w:val="28"/>
          <w:szCs w:val="28"/>
          <w:cs/>
        </w:rPr>
        <w:t>๒๕๖๕</w:t>
      </w:r>
      <w:r w:rsidR="00492B4B" w:rsidRPr="000B58FF">
        <w:rPr>
          <w:rFonts w:ascii="TH SarabunPSK" w:hAnsi="TH SarabunPSK" w:cs="TH SarabunPSK"/>
          <w:b/>
          <w:bCs/>
          <w:sz w:val="28"/>
          <w:szCs w:val="28"/>
          <w:cs/>
        </w:rPr>
        <w:t xml:space="preserve">)  </w:t>
      </w:r>
    </w:p>
    <w:p w:rsidR="00E87F12" w:rsidRPr="000B58FF" w:rsidRDefault="00492B4B" w:rsidP="00E607F2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58FF"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</w:t>
      </w:r>
      <w:r w:rsidRPr="000B58FF">
        <w:rPr>
          <w:rFonts w:ascii="TH SarabunPSK" w:hAnsi="TH SarabunPSK" w:cs="TH SarabunPSK" w:hint="cs"/>
          <w:b/>
          <w:bCs/>
          <w:sz w:val="28"/>
          <w:szCs w:val="28"/>
          <w:cs/>
        </w:rPr>
        <w:t>ล</w:t>
      </w:r>
      <w:r w:rsidR="00E87F12" w:rsidRPr="000B58FF">
        <w:rPr>
          <w:rFonts w:ascii="TH SarabunPSK" w:hAnsi="TH SarabunPSK" w:cs="TH SarabunPSK"/>
          <w:b/>
          <w:bCs/>
          <w:sz w:val="28"/>
          <w:szCs w:val="28"/>
          <w:cs/>
        </w:rPr>
        <w:t>ท่าเสา  อำเภอไทรโยค  จังหวัดกาญจนบุรี</w:t>
      </w:r>
    </w:p>
    <w:p w:rsidR="00E87F12" w:rsidRPr="00E87F12" w:rsidRDefault="00E87F12" w:rsidP="00E607F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E87F12">
        <w:rPr>
          <w:rFonts w:ascii="TH SarabunPSK" w:hAnsi="TH SarabunPSK" w:cs="TH SarabunPSK"/>
          <w:sz w:val="28"/>
          <w:szCs w:val="28"/>
          <w:cs/>
        </w:rPr>
        <w:t xml:space="preserve">ก. ยุทธศาสตร์จังหวัดที่  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E87F12">
        <w:rPr>
          <w:rFonts w:ascii="TH SarabunPSK" w:hAnsi="TH SarabunPSK" w:cs="TH SarabunPSK"/>
          <w:sz w:val="28"/>
          <w:szCs w:val="28"/>
          <w:cs/>
        </w:rPr>
        <w:t xml:space="preserve">  ส่งเสริมความเป็นเมืองมั่นคงปลอดภัย</w:t>
      </w:r>
    </w:p>
    <w:p w:rsidR="00E87F12" w:rsidRPr="00E87F12" w:rsidRDefault="00E87F12" w:rsidP="00E607F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87F12">
        <w:rPr>
          <w:rFonts w:ascii="TH SarabunPSK" w:hAnsi="TH SarabunPSK" w:cs="TH SarabunPSK"/>
          <w:sz w:val="28"/>
          <w:szCs w:val="28"/>
          <w:cs/>
        </w:rPr>
        <w:t xml:space="preserve">ข. ยุทธศาสตร์การพัฒนาของ อปท.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E87F12">
        <w:rPr>
          <w:rFonts w:ascii="TH SarabunPSK" w:hAnsi="TH SarabunPSK" w:cs="TH SarabunPSK"/>
          <w:sz w:val="28"/>
          <w:szCs w:val="28"/>
          <w:cs/>
        </w:rPr>
        <w:t xml:space="preserve"> การพัฒนาด้านโครงสร้างพื้นฐาน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87F12">
        <w:rPr>
          <w:rFonts w:ascii="TH SarabunPSK" w:hAnsi="TH SarabunPSK" w:cs="TH SarabunPSK"/>
          <w:sz w:val="28"/>
          <w:szCs w:val="28"/>
          <w:cs/>
        </w:rPr>
        <w:t xml:space="preserve">ยุทธศาสตร์การพัฒนาของ อบต.ท่าเสา ที่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E87F12">
        <w:rPr>
          <w:rFonts w:ascii="TH SarabunPSK" w:hAnsi="TH SarabunPSK" w:cs="TH SarabunPSK"/>
          <w:sz w:val="28"/>
          <w:szCs w:val="28"/>
          <w:cs/>
        </w:rPr>
        <w:t xml:space="preserve"> ด้านโครงสร้างพื้นฐาน</w:t>
      </w:r>
    </w:p>
    <w:p w:rsidR="00E87F12" w:rsidRPr="00E87F12" w:rsidRDefault="00E87F12" w:rsidP="00E607F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Pr="00E87F12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E87F12">
        <w:rPr>
          <w:rFonts w:ascii="TH SarabunPSK" w:hAnsi="TH SarabunPSK" w:cs="TH SarabunPSK"/>
          <w:sz w:val="28"/>
          <w:szCs w:val="28"/>
          <w:cs/>
        </w:rPr>
        <w:t xml:space="preserve"> แ</w:t>
      </w:r>
      <w:r>
        <w:rPr>
          <w:rFonts w:ascii="TH SarabunPSK" w:hAnsi="TH SarabunPSK" w:cs="TH SarabunPSK" w:hint="cs"/>
          <w:sz w:val="28"/>
          <w:szCs w:val="28"/>
          <w:cs/>
        </w:rPr>
        <w:t>ผ</w:t>
      </w:r>
      <w:r w:rsidRPr="00E87F12">
        <w:rPr>
          <w:rFonts w:ascii="TH SarabunPSK" w:hAnsi="TH SarabunPSK" w:cs="TH SarabunPSK"/>
          <w:sz w:val="28"/>
          <w:szCs w:val="28"/>
          <w:cs/>
        </w:rPr>
        <w:t>นงานเคหะและชุมชน : งานไฟฟ้าถนน</w:t>
      </w:r>
    </w:p>
    <w:p w:rsidR="001D5050" w:rsidRPr="00E607F2" w:rsidRDefault="001D5050" w:rsidP="00E607F2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</w:p>
    <w:p w:rsidR="001D5050" w:rsidRPr="000B58FF" w:rsidRDefault="001D5050" w:rsidP="00E607F2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/>
          <w:sz w:val="28"/>
          <w:szCs w:val="28"/>
          <w:u w:val="single"/>
          <w:cs/>
          <w:lang w:eastAsia="zh-CN"/>
        </w:rPr>
        <w:t>โครงการที่ ๑</w:t>
      </w:r>
    </w:p>
    <w:p w:rsidR="001D5050" w:rsidRDefault="00116187" w:rsidP="00E607F2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โครงการก่อสร้างถนนคอนกรีตเสริมเหล็กสายบ้านนายแต่ม  เพชรแต่ง หมู่ที่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บ้านช่องแคบ (เสนอโดยประชาคม ม.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๙๕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1161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1161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1161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1161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งบประมาณ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11618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</w:t>
      </w:r>
      <w:r w:rsid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๐๐๐</w:t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D273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1161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="001D5050"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หน่วยงานรับผิดชอบหลัก กองช่าง</w:t>
      </w:r>
    </w:p>
    <w:p w:rsidR="00144222" w:rsidRPr="000B58FF" w:rsidRDefault="00144222" w:rsidP="00E607F2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๒</w:t>
      </w:r>
    </w:p>
    <w:p w:rsidR="00144222" w:rsidRPr="00144222" w:rsidRDefault="00144222" w:rsidP="0050504D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โครงการก่อสร้างถนนคอนกรีตเสริมเหล็กสายบ้านนายจู๋  ราชา  หมู่ที่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บ้านช่องแคบ (เสนอโดยประชาคม ม.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>)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โดยทำการก่อสร้างถนนคอนกรีตเสริมเหล็ก ขนาดผิวจราจร กว้าง ๕.๐๐ เมตร ยาว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๙๐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เมตร (ก่อสร้างตามแบบมาตรฐานงานทางสำหรับ อปท. กรมทางหลวงชนบท แบบเลขที่ ทถ 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(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) 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แบบเลขที่ ทถ 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lastRenderedPageBreak/>
        <w:t>๒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>)</w:t>
      </w:r>
      <w:r w:rsidR="0050504D">
        <w:rPr>
          <w:rFonts w:ascii="Cordia New" w:eastAsia="Cordia New" w:hAnsi="Cordia New" w:cs="TH SarabunPSK"/>
          <w:sz w:val="28"/>
          <w:szCs w:val="28"/>
          <w:lang w:eastAsia="zh-CN"/>
        </w:rPr>
        <w:t xml:space="preserve">  </w:t>
      </w:r>
      <w:r w:rsidRPr="0014422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14422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</w:t>
      </w:r>
      <w:r w:rsid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๐๐๐</w:t>
      </w:r>
      <w:r w:rsidRPr="00144222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14422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D273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14422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14422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144222" w:rsidRPr="000B58FF" w:rsidRDefault="00144222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๓</w:t>
      </w:r>
    </w:p>
    <w:p w:rsidR="00B37C9B" w:rsidRPr="00B37C9B" w:rsidRDefault="00957566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957566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โครงการก่อสร้างถนนคอนกรีตเสริมเหล็กสายบ้านผู้ใหญ่ชอบ  คงมีผล หมู่ที่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957566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957566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บ้านช่องแคบ (เสนอโดยประชาคม ม.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957566">
        <w:rPr>
          <w:rFonts w:ascii="Cordia New" w:eastAsia="Cordia New" w:hAnsi="Cordia New" w:cs="TH SarabunPSK"/>
          <w:sz w:val="28"/>
          <w:szCs w:val="28"/>
          <w:lang w:eastAsia="zh-CN"/>
        </w:rPr>
        <w:t>)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โดยทำการก่อสร้างถนนคอนกรีตเสริมเหล็ก ขนาดผิวจราจร กว้าง ๕.๐๐ เมตร ยาว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๐๕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เมตร (ก่อสร้างตามแบบมาตรฐานงานทางสำหรับ อปท. กรมทางหลวงชนบท แบบเลขที่ ทถ 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(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) 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แบบเลขที่ ทถ 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แผ่นที่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>)</w:t>
      </w:r>
      <w:r w:rsidR="00B37C9B"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 w:rsid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="00B37C9B"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</w:t>
      </w:r>
      <w:r w:rsid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๐๐๐</w:t>
      </w:r>
      <w:r w:rsidR="00B37C9B"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B37C9B"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D273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="00B37C9B"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="00B37C9B"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957566" w:rsidRPr="000B58FF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๔</w:t>
      </w:r>
    </w:p>
    <w:p w:rsidR="00B37C9B" w:rsidRPr="00B37C9B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โครงการก่อสร้างถนนคอนกรีตเสริมเหล็กสายบ้านนายนำ  ลิ้มไพบูลกุล  หมู่ที่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บ้านช่องแคบ (เสนอโดยประชาคม ม.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๐๐๐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5415C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B37C9B" w:rsidRPr="000B58FF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๕</w:t>
      </w:r>
    </w:p>
    <w:p w:rsidR="00B37C9B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โครงการก่อสร้างถนนคอนกรีตเสริมเหล็กสายบ้านนายสำราญ  แซ่ตัน หมู่ที่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บ้านช่องแคบ (เสนอโดยประชาคม ม.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๔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.๐๐ เมตร ยาว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๓๐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๒๐๔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แผ่นที่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๑๕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๕๐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๐๐๐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5415C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B37C9B" w:rsidRPr="000B58FF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๖</w:t>
      </w:r>
    </w:p>
    <w:p w:rsidR="00B37C9B" w:rsidRPr="00B37C9B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โครงการก่อสร้างถนนคอนกรีตเสริมเหล็กสายบ้านนายพิศาล เจืออรุณ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บ้านช่องแคบ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,๐๐๐</w:t>
      </w:r>
      <w:r w:rsidRPr="00B37C9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5415C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B37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B37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B37C9B" w:rsidRPr="000B58FF" w:rsidRDefault="00B37C9B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๗</w:t>
      </w:r>
    </w:p>
    <w:p w:rsidR="00FC5FBF" w:rsidRPr="00FC5FBF" w:rsidRDefault="00FC5FBF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โครงการก่อสร้างถนนคอนกรีตเสริมเหล็กสายบ้านอนุโรจน์ สามพ่วงบุญ 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บ้านช่องแคบ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,๐๐๐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5415C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B37C9B" w:rsidRPr="000B58FF" w:rsidRDefault="00FC5FBF" w:rsidP="0050504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๘</w:t>
      </w:r>
    </w:p>
    <w:p w:rsidR="00FC5FBF" w:rsidRPr="00FC5FBF" w:rsidRDefault="00FC5FBF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โครงการก่อสร้างถนนคอนกรีตเสริมเหล็กสายบ้านนายอนันต์  เกตุแดง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บ้านวังใหญ่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lastRenderedPageBreak/>
        <w:t xml:space="preserve">มาตรฐานงานทางสำหรับ อปท. กรมทางหลวงชนบท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๔๕๐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,๐๐๐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5415C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FC5FBF" w:rsidRPr="000B58FF" w:rsidRDefault="00FC5FBF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๙</w:t>
      </w:r>
    </w:p>
    <w:p w:rsidR="00FC5FBF" w:rsidRDefault="00FC5FBF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โครงการก่อสร้างถนนคอนกรีตเสริมเหล็กสายบ้านนางทวาย สิทธิโชค หมู่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เชื่อมหมู่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บ้านพุพง ทางรถไฟ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บ้านวังใหญ่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๖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๒๐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,๐๐๐</w:t>
      </w:r>
      <w:r w:rsidRPr="00FC5FBF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บาท </w:t>
      </w:r>
      <w:r w:rsidR="00122D9D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FC5FB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งบประมาณ ๒๕๖๔</w:t>
      </w:r>
      <w:r w:rsidRPr="00FC5FB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หน่วยงานรับผิดชอบหลัก กองช่าง</w:t>
      </w:r>
    </w:p>
    <w:p w:rsidR="008B5887" w:rsidRPr="000B58FF" w:rsidRDefault="008B5887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๑๐</w:t>
      </w:r>
    </w:p>
    <w:p w:rsidR="008B5887" w:rsidRDefault="008B5887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โครงการก่อสร้างถนนคอนกรีตเสริมเหล็กสายวัดวังใหญ่ หมู่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เชื่อมหมู่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บ้านวังใหญ่ ทางรถไฟ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โดยทำการก่อสร้างถนนคอนกรีตเสริมเหล็ก ขนาดผิวจราจร กว้าง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๖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(ก่อสร้างตามแบบมาตรฐานงานทางสำหรับ อปท. กรมทางหลวงชนบท แบบเลขที่ ทถ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๒๐๐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122D9D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กองช่าง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</w:p>
    <w:p w:rsidR="008B5887" w:rsidRPr="000B58FF" w:rsidRDefault="008B5887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 w:rsidRPr="000B58FF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๑๑</w:t>
      </w:r>
    </w:p>
    <w:p w:rsidR="008B5887" w:rsidRDefault="008B5887" w:rsidP="00874405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โครงการก่อสร้างถนนคอนกรีตเสริมเหล็กสายบ้านนายชิน สอนวัฒนาถึงบ้านนางวรรณนา  เทพพานิช หมู่ที่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๑๐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บ้านหนองตาม่วง (เสนอโดยประชาคม ม.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๑๐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)โดยทำการก่อสร้างถนนคอนกรีตเสริมเหล็ก ขนาดผิวจราจร กว้าง ๕.๐๐ เมตร ยาว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๑๑๐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๐ เมตร หนา ๐.๑๕ เมตร ไหล่ทางข้างละ ๐.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๕๐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เมตร  (ก่อสร้างตามแบบมาตรฐานงานทางสำหรับ อปท. กรมทางหลวงชนบท แบบเลขที่ ทถ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(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)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๑๑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แบบเลขที่ ทถ 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 xml:space="preserve"> –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๒๐๒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แผ่นที่ </w:t>
      </w:r>
      <w:r w:rsid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๑๓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)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๐๐</w:t>
      </w:r>
      <w:r w:rsidRPr="008B5887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8B5887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กองช่าง</w:t>
      </w:r>
    </w:p>
    <w:p w:rsidR="00FA040D" w:rsidRPr="002C690D" w:rsidRDefault="00FA040D" w:rsidP="00874405">
      <w:pPr>
        <w:ind w:left="2160" w:firstLine="720"/>
        <w:jc w:val="thaiDistribute"/>
        <w:rPr>
          <w:rFonts w:ascii="Cordia New" w:eastAsia="Cordia New" w:hAnsi="Cordia New" w:cs="TH SarabunPSK"/>
          <w:b/>
          <w:bCs/>
          <w:sz w:val="28"/>
          <w:szCs w:val="28"/>
          <w:cs/>
          <w:lang w:eastAsia="zh-CN"/>
        </w:rPr>
      </w:pP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 xml:space="preserve">รวมทั้งสิ้น ๑๑ โครงการ เป็นเงิน ๔,๕๕๐,๐๐๐ บาท </w:t>
      </w:r>
    </w:p>
    <w:p w:rsidR="00BA7809" w:rsidRPr="00BA7809" w:rsidRDefault="00BA7809" w:rsidP="00874405">
      <w:pPr>
        <w:ind w:left="2160" w:firstLine="720"/>
        <w:jc w:val="thaiDistribute"/>
        <w:rPr>
          <w:rFonts w:ascii="Cordia New" w:eastAsia="Cordia New" w:hAnsi="Cordia New" w:cs="TH SarabunPSK"/>
          <w:b/>
          <w:bCs/>
          <w:sz w:val="28"/>
          <w:szCs w:val="28"/>
          <w:u w:val="single"/>
          <w:lang w:eastAsia="zh-CN"/>
        </w:rPr>
      </w:pPr>
      <w:r w:rsidRPr="00BA7809">
        <w:rPr>
          <w:rFonts w:ascii="Cordia New" w:eastAsia="Cordia New" w:hAnsi="Cordia New" w:cs="TH SarabunPSK"/>
          <w:b/>
          <w:bCs/>
          <w:sz w:val="28"/>
          <w:szCs w:val="28"/>
          <w:u w:val="single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/>
          <w:b/>
          <w:bCs/>
          <w:sz w:val="28"/>
          <w:szCs w:val="28"/>
          <w:u w:val="single"/>
          <w:cs/>
          <w:lang w:eastAsia="zh-CN"/>
        </w:rPr>
        <w:t>๒</w:t>
      </w:r>
      <w:r w:rsidRPr="00BA7809">
        <w:rPr>
          <w:rFonts w:ascii="Cordia New" w:eastAsia="Cordia New" w:hAnsi="Cordia New" w:cs="TH SarabunPSK"/>
          <w:b/>
          <w:bCs/>
          <w:sz w:val="28"/>
          <w:szCs w:val="28"/>
          <w:u w:val="single"/>
          <w:cs/>
          <w:lang w:eastAsia="zh-CN"/>
        </w:rPr>
        <w:t xml:space="preserve"> ด้านโครงสร้างพื้นฐาน</w:t>
      </w:r>
    </w:p>
    <w:p w:rsidR="00BA7809" w:rsidRDefault="00CD1748" w:rsidP="00874405">
      <w:pPr>
        <w:ind w:left="144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BA7809"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BA7809"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</w:t>
      </w:r>
      <w:r w:rsidR="00BA7809" w:rsidRPr="00BA780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ผ</w:t>
      </w:r>
      <w:r w:rsidR="00BA7809"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นงาน</w:t>
      </w:r>
      <w:r w:rsidR="00BA7809" w:rsidRPr="00BA780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บริหารทั่วไป</w:t>
      </w:r>
      <w:r w:rsidR="00BA7809"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="00BA7809" w:rsidRPr="00BA7809">
        <w:rPr>
          <w:rFonts w:ascii="Cordia New" w:eastAsia="Cordia New" w:hAnsi="Cordia New" w:cs="TH SarabunPSK"/>
          <w:sz w:val="28"/>
          <w:szCs w:val="28"/>
          <w:lang w:eastAsia="zh-CN"/>
        </w:rPr>
        <w:t>:</w:t>
      </w:r>
      <w:r w:rsidR="00BA7809"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</w:t>
      </w:r>
      <w:r w:rsidR="00BA7809" w:rsidRPr="00BA780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บริหารทั่วไป</w:t>
      </w:r>
    </w:p>
    <w:p w:rsidR="00BA7809" w:rsidRPr="002C690D" w:rsidRDefault="00BA7809" w:rsidP="00874405">
      <w:pPr>
        <w:ind w:left="1440" w:firstLine="72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BA7809" w:rsidRDefault="00BA7809" w:rsidP="00874405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โครงการซ่อมแซมทาสีรั้วสำนักงานองค์การบริหารส่วนตำบลท่าเสา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โดยทำการซ่อมแซมตามแบบรูปรายการละเอียดที่ อบต.ท่าเสากำหนด </w:t>
      </w:r>
      <w:r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๙</w:t>
      </w:r>
      <w:r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BA7809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BA7809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๖๔ หน่วยงานรับผิดชอบหลัก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สำนักปลัดฯ</w:t>
      </w:r>
    </w:p>
    <w:p w:rsidR="00937FA8" w:rsidRPr="002C690D" w:rsidRDefault="00937FA8" w:rsidP="00874405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๒</w:t>
      </w:r>
    </w:p>
    <w:p w:rsidR="00937FA8" w:rsidRDefault="00937FA8" w:rsidP="00874405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937FA8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โครงการก่อสร้างอาคารจอดรถ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โดยทำการ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ก่อสร้าง</w:t>
      </w:r>
      <w:r w:rsidRPr="00937FA8">
        <w:rPr>
          <w:rFonts w:ascii="Cordia New" w:eastAsia="Cordia New" w:hAnsi="Cordia New" w:cs="TH SarabunPSK"/>
          <w:sz w:val="28"/>
          <w:szCs w:val="28"/>
          <w:cs/>
          <w:lang w:eastAsia="zh-CN"/>
        </w:rPr>
        <w:t>ตามแบบรูปรายการละเอี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ยดที่ อบต.ท่าเสากำหนด 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๑,๐๐</w:t>
      </w:r>
      <w:r w:rsidRPr="00937FA8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937FA8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937FA8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937FA8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สำนักปลัดฯ</w:t>
      </w:r>
    </w:p>
    <w:p w:rsidR="00FA040D" w:rsidRPr="002C690D" w:rsidRDefault="00FA040D" w:rsidP="00874405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๓</w:t>
      </w:r>
    </w:p>
    <w:p w:rsidR="00EB21B9" w:rsidRDefault="00FA040D" w:rsidP="00874405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FA040D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โครงการก่อสร้างลานล้างรถยนต์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เพื่อมีที่จอดและล้างทำความสะอาดระยนต์ทุกชนิดให้ได้มาตรฐาน</w:t>
      </w:r>
      <w:r w:rsidR="00EB21B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โดยทำการ</w:t>
      </w:r>
      <w:r w:rsidR="00EB21B9" w:rsidRPr="00EB21B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ก่อสร้าง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ตามแบบรูปรายการละเอียดที่ อบต.ท่าเสากำหนด งบประมาณ </w:t>
      </w:r>
      <w:r w:rsidR="00EB21B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="00EB21B9" w:rsidRPr="00EB21B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="00EB21B9" w:rsidRPr="00EB21B9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="00EB21B9" w:rsidRPr="00EB21B9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สำนักปลัดฯ</w:t>
      </w:r>
    </w:p>
    <w:p w:rsidR="007D4220" w:rsidRPr="002C690D" w:rsidRDefault="007D4220" w:rsidP="00874405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 xml:space="preserve">รวมทั้งสิ้น ๓ โครงการ เป็นเงิน ๑,๓๙๐,๐๐๐ บาท </w:t>
      </w:r>
    </w:p>
    <w:p w:rsidR="00430C7C" w:rsidRPr="002C690D" w:rsidRDefault="00430C7C" w:rsidP="00874405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cs/>
          <w:lang w:eastAsia="zh-CN"/>
        </w:rPr>
      </w:pPr>
    </w:p>
    <w:p w:rsidR="00A94CDB" w:rsidRPr="00A94CDB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lastRenderedPageBreak/>
        <w:t>ก. ยุทธศาสตร์จังหวัดที่</w:t>
      </w:r>
      <w:r w:rsidRPr="00A94CD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Pr="00A94CDB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ส่งเสริมความเป็นเมืองมั่นคงปลอดภัย</w:t>
      </w:r>
    </w:p>
    <w:p w:rsidR="00A94CDB" w:rsidRPr="00A94CDB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="00CD1748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การพัฒนาด้านโครงสร้างพื้นฐาน</w:t>
      </w:r>
    </w:p>
    <w:p w:rsidR="00A94CDB" w:rsidRPr="00A94CDB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ด้านโครงสร้างพื้นฐาน</w:t>
      </w:r>
    </w:p>
    <w:p w:rsidR="00A94CDB" w:rsidRPr="00A94CDB" w:rsidRDefault="00CD1748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A94CDB"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A94CDB"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</w:t>
      </w:r>
      <w:r w:rsidR="00A94CDB" w:rsidRPr="00A94CD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ผ</w:t>
      </w:r>
      <w:r w:rsidR="00A94CDB"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นงาน</w:t>
      </w:r>
      <w:r w:rsidR="00A94CDB" w:rsidRPr="00A94CD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การรักษาความสงบภายใน</w:t>
      </w:r>
      <w:r w:rsidR="00A94CDB"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="00A94CDB" w:rsidRPr="00A94CDB">
        <w:rPr>
          <w:rFonts w:ascii="Cordia New" w:eastAsia="Cordia New" w:hAnsi="Cordia New" w:cs="TH SarabunPSK"/>
          <w:sz w:val="28"/>
          <w:szCs w:val="28"/>
          <w:lang w:eastAsia="zh-CN"/>
        </w:rPr>
        <w:t>:</w:t>
      </w:r>
      <w:r w:rsidR="00A94CDB"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</w:t>
      </w:r>
      <w:r w:rsidR="00A94CDB" w:rsidRPr="00A94CD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บริหารทั่วไปเกี่ยวกับการรักษาความสงบภายใน</w:t>
      </w:r>
    </w:p>
    <w:p w:rsidR="007D4220" w:rsidRPr="002C690D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A94CDB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โครงการซ่อมแซมอาคารบรรเทาสาธารณภัย องค์การบริหารส่วนตำบลท่าเสา (ตามแบบที่ อบต.กำหนด)</w:t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โดย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ปรับปรุงอาคารสำนักงานให้อยู่ในสภาพที่ดี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A94CDB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A94CDB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สำนักปลัดฯ</w:t>
      </w:r>
    </w:p>
    <w:p w:rsidR="00A94CDB" w:rsidRPr="002C690D" w:rsidRDefault="00A94CDB" w:rsidP="005079C8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๑ โครงการ เป็นเงิน ๕๐,๐๐๐ บาท</w:t>
      </w:r>
    </w:p>
    <w:p w:rsidR="00A94CDB" w:rsidRPr="005079C8" w:rsidRDefault="00A94CDB" w:rsidP="005079C8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573335" w:rsidRPr="00573335" w:rsidRDefault="0057333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>ก. ยุทธศาสตร์จังหวัดที่</w:t>
      </w:r>
      <w:r w:rsidRPr="00573335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Pr="00573335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เสริมสร้างสังคมเป็นสุข และสังคมแห่งการเรียนรู้</w:t>
      </w:r>
    </w:p>
    <w:p w:rsidR="00573335" w:rsidRPr="00573335" w:rsidRDefault="0057333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ในเขตจังหวัดที่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ด้านการพัฒนาสังคม</w:t>
      </w:r>
    </w:p>
    <w:p w:rsidR="00573335" w:rsidRPr="00573335" w:rsidRDefault="0057333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ด้านการพัฒนาด้านสังคมและสังคมสงเคราะห์</w:t>
      </w:r>
    </w:p>
    <w:p w:rsidR="00573335" w:rsidRPr="00573335" w:rsidRDefault="00CD1748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573335"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573335"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</w:t>
      </w:r>
      <w:r w:rsidR="00573335"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ผ</w:t>
      </w:r>
      <w:r w:rsidR="00573335"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นงาน</w:t>
      </w:r>
      <w:r w:rsidR="00573335"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สร้างความเข้มแข็งของชุมชน</w:t>
      </w:r>
      <w:r w:rsidR="00573335"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="00573335" w:rsidRPr="00573335">
        <w:rPr>
          <w:rFonts w:ascii="Cordia New" w:eastAsia="Cordia New" w:hAnsi="Cordia New" w:cs="TH SarabunPSK"/>
          <w:sz w:val="28"/>
          <w:szCs w:val="28"/>
          <w:lang w:eastAsia="zh-CN"/>
        </w:rPr>
        <w:t>:</w:t>
      </w:r>
      <w:r w:rsidR="00573335" w:rsidRPr="0057333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</w:t>
      </w:r>
      <w:r w:rsidR="00573335" w:rsidRPr="0057333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ส่งเสริมและสนับสนุนความเข้มแข็งของชุมชน</w:t>
      </w:r>
    </w:p>
    <w:p w:rsidR="00573335" w:rsidRPr="002C690D" w:rsidRDefault="0057333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162C9B" w:rsidRDefault="0057333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="00162C9B" w:rsidRPr="00162C9B">
        <w:rPr>
          <w:rFonts w:ascii="Cordia New" w:eastAsia="Cordia New" w:hAnsi="Cordia New" w:cs="TH SarabunPSK"/>
          <w:sz w:val="28"/>
          <w:szCs w:val="28"/>
          <w:cs/>
          <w:lang w:eastAsia="zh-CN"/>
        </w:rPr>
        <w:t>ค่าใช้จ่ายในการดูแลผู้สูงอายุที่มีภาวะพึ่งพิงในระยะยาว โดยจัดอบรมอาสาสมัครบริบาลท้องถิ่นเพื่อส่งเสริมคุณภาพชีวิตผู้สูงอายุ</w:t>
      </w:r>
      <w:r w:rsidR="00162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="00162C9B" w:rsidRPr="00162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 w:rsidR="00162C9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๒๐</w:t>
      </w:r>
      <w:r w:rsidR="00162C9B" w:rsidRPr="00162C9B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="00162C9B" w:rsidRPr="00162C9B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="00162C9B" w:rsidRPr="00162C9B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9C03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="00162C9B" w:rsidRPr="00162C9B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สำนักปลัดฯ</w:t>
      </w:r>
    </w:p>
    <w:p w:rsidR="00812DCF" w:rsidRPr="002C690D" w:rsidRDefault="00812DCF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๒</w:t>
      </w:r>
    </w:p>
    <w:p w:rsidR="00812DCF" w:rsidRDefault="00812DCF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812DCF">
        <w:rPr>
          <w:rFonts w:ascii="Cordia New" w:eastAsia="Cordia New" w:hAnsi="Cordia New" w:cs="TH SarabunPSK"/>
          <w:sz w:val="28"/>
          <w:szCs w:val="28"/>
          <w:cs/>
          <w:lang w:eastAsia="zh-CN"/>
        </w:rPr>
        <w:t>อุดหนุนศูนย์พัฒนาคุณภาพชีวิตผู้สูงอายุและส่งเสริมอาชีพผู้สูงอายุตำบลท่าเสา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812DCF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เพื่อส่งเสริมคุณภาพชีวิตผู้สูงอายุ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812DCF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</w:t>
      </w:r>
      <w:r w:rsidRPr="00812DCF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</w:t>
      </w:r>
      <w:r w:rsidRPr="00812DCF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812DCF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812DCF">
        <w:rPr>
          <w:rFonts w:ascii="Cordia New" w:eastAsia="Cordia New" w:hAnsi="Cordia New" w:cs="TH SarabunPSK"/>
          <w:sz w:val="28"/>
          <w:szCs w:val="28"/>
          <w:cs/>
          <w:lang w:eastAsia="zh-CN"/>
        </w:rPr>
        <w:t>๐๐๐ บาท งบประมาณ ๒๕๖๔ หน่วยงานรับผิดชอบหลัก สำนักปลัดฯ</w:t>
      </w:r>
    </w:p>
    <w:p w:rsidR="00990C0D" w:rsidRPr="002C690D" w:rsidRDefault="00990C0D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๓</w:t>
      </w:r>
    </w:p>
    <w:p w:rsidR="00990C0D" w:rsidRPr="00812DCF" w:rsidRDefault="00990C0D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990C0D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โครงการอบรมเยาวชนรุ่นใหม่รวมต้านภัยยาเสพติด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990C0D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เพื่อเสริมสร้างสติปัญญาให้กับเยาวชนรุ่นใหม่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งบประมาณ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990C0D">
        <w:rPr>
          <w:rFonts w:ascii="Cordia New" w:eastAsia="Cordia New" w:hAnsi="Cordia New" w:cs="TH SarabunPSK"/>
          <w:sz w:val="28"/>
          <w:szCs w:val="28"/>
          <w:cs/>
          <w:lang w:eastAsia="zh-CN"/>
        </w:rPr>
        <w:t>๐</w:t>
      </w:r>
      <w:r w:rsidRPr="00990C0D">
        <w:rPr>
          <w:rFonts w:ascii="Cordia New" w:eastAsia="Cordia New" w:hAnsi="Cordia New" w:cs="TH SarabunPSK"/>
          <w:sz w:val="28"/>
          <w:szCs w:val="28"/>
          <w:lang w:eastAsia="zh-CN"/>
        </w:rPr>
        <w:t>,</w:t>
      </w:r>
      <w:r w:rsidRPr="00990C0D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๐๐๐ บาท </w:t>
      </w:r>
      <w:r w:rsidR="005372F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ปี</w:t>
      </w:r>
      <w:r w:rsidRPr="00990C0D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 ๒๕๖๔ หน่วยงานรับผิดชอบหลัก สำนักปลัดฯ</w:t>
      </w:r>
    </w:p>
    <w:p w:rsidR="00812DCF" w:rsidRPr="002C690D" w:rsidRDefault="00B45192" w:rsidP="005079C8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๑ โครงการ เป็นเงิน ๓๕๐,๐๐๐ บาท</w:t>
      </w:r>
    </w:p>
    <w:p w:rsidR="0063203B" w:rsidRPr="005079C8" w:rsidRDefault="0063203B" w:rsidP="005079C8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F77599" w:rsidRPr="00F77599" w:rsidRDefault="00F77599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>ก. ยุทธศาสตร์จังหวัดที่</w:t>
      </w:r>
      <w:r w:rsidRPr="00F77599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ส่งเสริมการท่องเที่ยวตามอัตลักษณ์ และการท่องเที่ยวปลอดภัย</w:t>
      </w:r>
    </w:p>
    <w:p w:rsidR="00F77599" w:rsidRPr="00F77599" w:rsidRDefault="00F77599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ในเขตจังหวัดที่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๔</w:t>
      </w:r>
      <w:r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ด้านทรัพยากรธรรมชาติและสิ่งแวดล้อม</w:t>
      </w:r>
    </w:p>
    <w:p w:rsidR="00F77599" w:rsidRPr="00F77599" w:rsidRDefault="00F77599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๔</w:t>
      </w:r>
      <w:r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ด้านทรัพยากรธรรมชาติและสิ่งแวดล้อม</w:t>
      </w:r>
    </w:p>
    <w:p w:rsidR="00F77599" w:rsidRPr="00F77599" w:rsidRDefault="00CD1748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F77599"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F77599"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แ</w:t>
      </w:r>
      <w:r w:rsidR="00F77599"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ผ</w:t>
      </w:r>
      <w:r w:rsidR="00F77599"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นงานเคหะและชุมชน</w:t>
      </w:r>
      <w:r w:rsidR="00F77599" w:rsidRPr="00F77599">
        <w:rPr>
          <w:rFonts w:ascii="Cordia New" w:eastAsia="Cordia New" w:hAnsi="Cordia New" w:cs="TH SarabunPSK"/>
          <w:sz w:val="28"/>
          <w:szCs w:val="28"/>
          <w:lang w:eastAsia="zh-CN"/>
        </w:rPr>
        <w:t xml:space="preserve"> :</w:t>
      </w:r>
      <w:r w:rsidR="00F77599" w:rsidRPr="00F7759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</w:t>
      </w:r>
      <w:r w:rsidR="00F77599" w:rsidRPr="00F7759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กำจัดขยะมูลฝอยและสิ่งปฏิกูล</w:t>
      </w:r>
    </w:p>
    <w:p w:rsidR="00F77599" w:rsidRPr="002C690D" w:rsidRDefault="005372F2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5372F2" w:rsidRPr="005372F2" w:rsidRDefault="005372F2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5372F2">
        <w:rPr>
          <w:rFonts w:ascii="Cordia New" w:eastAsia="Cordia New" w:hAnsi="Cordia New" w:cs="TH SarabunPSK"/>
          <w:sz w:val="28"/>
          <w:szCs w:val="28"/>
          <w:cs/>
          <w:lang w:eastAsia="zh-CN"/>
        </w:rPr>
        <w:t>การกำจัดขยะมูลฝอย ขยะเปียก สิ่งปฏิกูลและน้ำเสียเพื่อควบคุมและกำจัดมลพิษที่มีผลต่อสุขภาพอนามัย สวัสดิภาพ และคุณภาพชีวิตของประชาชน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5372F2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เพื่อให้ประชาชนมีระเบียบวินัยในการบริหารจัดการขยะในชีวิตประจำวัน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5372F2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๑๐๐,๐๐๐ บาท ปีงบประมาณ</w:t>
      </w:r>
      <w:r w:rsidRPr="005372F2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 สำนักปลัดฯ</w:t>
      </w:r>
    </w:p>
    <w:p w:rsidR="005372F2" w:rsidRPr="002C690D" w:rsidRDefault="005372F2" w:rsidP="005079C8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 w:rsidRPr="005372F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๑ โครงการ เป็นเงิน ๑๐๐,๐๐๐ บาท</w:t>
      </w:r>
    </w:p>
    <w:p w:rsidR="005E0315" w:rsidRPr="005079C8" w:rsidRDefault="005E0315" w:rsidP="005079C8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5E0315" w:rsidRPr="005E0315" w:rsidRDefault="005E031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>ก. ยุทธศาสตร์จังหวัดที่</w:t>
      </w:r>
      <w:r w:rsidRPr="005E0315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</w:t>
      </w:r>
      <w:r w:rsidRPr="005E031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เสริมสร้างสังคมเป็นสุข และสังคมแห่งการเรียนรู้</w:t>
      </w:r>
    </w:p>
    <w:p w:rsidR="005E0315" w:rsidRPr="005E0315" w:rsidRDefault="005E031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Pr="005E031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ในเขตจังหวัดที่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5E031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ด้านพัฒนาสังคม</w:t>
      </w:r>
    </w:p>
    <w:p w:rsidR="005E0315" w:rsidRPr="005E0315" w:rsidRDefault="005E0315" w:rsidP="005079C8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5E031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ด้านพัฒนาสังคม</w:t>
      </w:r>
    </w:p>
    <w:p w:rsidR="005E0315" w:rsidRDefault="00CD1748" w:rsidP="005E0315">
      <w:pPr>
        <w:ind w:left="2160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5E0315"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5E0315"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แผนงานการศึกษา</w:t>
      </w:r>
      <w:r w:rsidR="005E0315" w:rsidRPr="005E0315">
        <w:rPr>
          <w:rFonts w:ascii="Cordia New" w:eastAsia="Cordia New" w:hAnsi="Cordia New" w:cs="TH SarabunPSK"/>
          <w:sz w:val="28"/>
          <w:szCs w:val="28"/>
          <w:lang w:eastAsia="zh-CN"/>
        </w:rPr>
        <w:t xml:space="preserve"> :</w:t>
      </w:r>
      <w:r w:rsidR="005E0315"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งานระดับก่อนวัยเรียนและประถมศึกษา</w:t>
      </w:r>
    </w:p>
    <w:p w:rsidR="005079C8" w:rsidRPr="005E0315" w:rsidRDefault="005079C8" w:rsidP="005E0315">
      <w:pPr>
        <w:ind w:left="2160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:rsidR="005E0315" w:rsidRPr="002C690D" w:rsidRDefault="005E0315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lastRenderedPageBreak/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5E0315" w:rsidRPr="005E0315" w:rsidRDefault="005E0315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อบรมเยาวชนเรียนรู้ภูมิปัญญาท้องถิ่นเพื่อเด็กและเยาวชนในเขตพื้นที่ตำบลท่าเสาได้เรียนรู้ภูมิปัญญาท้องถิ่น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๕</w:t>
      </w:r>
      <w:r w:rsidRPr="005E031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๐,๐๐๐ บาท ปีงบประมาณ</w:t>
      </w:r>
      <w:r w:rsidRPr="005E031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 สำนักปลัดฯ</w:t>
      </w:r>
    </w:p>
    <w:p w:rsidR="005E0315" w:rsidRPr="002C690D" w:rsidRDefault="005E0315" w:rsidP="00CC645E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๑ โครงการ เป็นเงิน ๕๐,๐๐๐ บาท</w:t>
      </w:r>
    </w:p>
    <w:p w:rsidR="007F40A9" w:rsidRPr="007F40A9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ก. ยุทธศาสตร์จังหวัดที่</w:t>
      </w:r>
      <w:r w:rsidRPr="007F40A9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เสริมสร้างสังคมเป็นสุข และสังคมแห่งการเรียนรู้</w:t>
      </w:r>
    </w:p>
    <w:p w:rsidR="007F40A9" w:rsidRPr="007F40A9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ในเขตจังหวัดที่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ด้าน ศาสนา ศิลปะ และวัฒนธรรม</w:t>
      </w:r>
    </w:p>
    <w:p w:rsidR="007F40A9" w:rsidRPr="007F40A9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ด้าน ศาสนา ศิลปะ และวัฒนธรรม</w:t>
      </w:r>
    </w:p>
    <w:p w:rsidR="007F40A9" w:rsidRPr="007F40A9" w:rsidRDefault="00CD1748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7F40A9"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7F40A9"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แผนงานการศาสนาวัฒนธรรมและนันทนาการ </w:t>
      </w:r>
      <w:r w:rsidR="007F40A9" w:rsidRPr="007F40A9">
        <w:rPr>
          <w:rFonts w:ascii="Cordia New" w:eastAsia="Cordia New" w:hAnsi="Cordia New" w:cs="TH SarabunPSK"/>
          <w:sz w:val="28"/>
          <w:szCs w:val="28"/>
          <w:lang w:eastAsia="zh-CN"/>
        </w:rPr>
        <w:t>:</w:t>
      </w:r>
      <w:r w:rsidR="007F40A9"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งานศาสนาและวัฒนธรรมท้องถิ่น</w:t>
      </w:r>
      <w:r w:rsidR="007F40A9"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-ส่งเสริมการศาสนา</w:t>
      </w:r>
    </w:p>
    <w:p w:rsidR="00544BB5" w:rsidRPr="002C690D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7F40A9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โครงการทำบุญตักบาตร-วันวิสาขบูชา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เพื่อให้ประชาชนได้ร่วมกิจกรมทำบุญตักบาตรและสืบสานทางศาสนา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๒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๐,๐๐๐ บาท ปีงบประมาณ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 สำนักปลัดฯ</w:t>
      </w:r>
    </w:p>
    <w:p w:rsidR="007F40A9" w:rsidRPr="002C690D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โครงการที่๒</w:t>
      </w:r>
    </w:p>
    <w:p w:rsidR="007F40A9" w:rsidRPr="007F40A9" w:rsidRDefault="007F40A9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โครงการทำบุญตักบาตร-วันมาฆบูชา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>จัดกิจกรรมตักบาตรและกิจกรรมสาธารณะประโยชน์งบประมาณ</w:t>
      </w:r>
      <w:r w:rsidRPr="007F40A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๒๐,๐๐๐ บาท ปีงบประมาณ</w:t>
      </w:r>
      <w:r w:rsidRPr="007F40A9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 สำนักปลัดฯ</w:t>
      </w:r>
    </w:p>
    <w:p w:rsidR="007F40A9" w:rsidRPr="002C690D" w:rsidRDefault="007F40A9" w:rsidP="00CC645E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๒ โครงการ เป็นเงิน ๔๐,๐๐๐ บาท</w:t>
      </w:r>
    </w:p>
    <w:p w:rsidR="00FF0F2E" w:rsidRPr="00CC645E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FF0F2E" w:rsidRPr="00FF0F2E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>ก. ยุทธศาสตร์จังหวัดที่</w:t>
      </w:r>
      <w:r w:rsidRPr="00FF0F2E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เสริมสร้างสังคมเป็นสุข และสังคมแห่งการเรียนรู้</w:t>
      </w:r>
    </w:p>
    <w:p w:rsidR="00FF0F2E" w:rsidRPr="00FF0F2E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ข. ยุทธศาสตร์การพัฒนาของ อปท. 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ในเขตจังหวัดที่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๖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การพัฒนาด้านการบริหารจัดการ</w:t>
      </w:r>
    </w:p>
    <w:p w:rsidR="00FF0F2E" w:rsidRPr="00FF0F2E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ยุทธศาสตร์การพัฒนาของ อบต.ท่าเสา ที่ </w:t>
      </w:r>
      <w:r w:rsidR="00CD174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๓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การพัฒนาด้านการบริหารจัดการ</w:t>
      </w:r>
    </w:p>
    <w:p w:rsidR="00FF0F2E" w:rsidRDefault="00CD1748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๒</w:t>
      </w:r>
      <w:r w:rsidR="00FF0F2E"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>.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๑</w:t>
      </w:r>
      <w:r w:rsidR="00FF0F2E"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แผนงาน</w:t>
      </w:r>
      <w:r w:rsidR="00FF0F2E"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บริหารทั่วไป</w:t>
      </w:r>
      <w:r w:rsidR="00FF0F2E" w:rsidRPr="00FF0F2E">
        <w:rPr>
          <w:rFonts w:ascii="Cordia New" w:eastAsia="Cordia New" w:hAnsi="Cordia New" w:cs="TH SarabunPSK"/>
          <w:sz w:val="28"/>
          <w:szCs w:val="28"/>
          <w:lang w:eastAsia="zh-CN"/>
        </w:rPr>
        <w:t xml:space="preserve"> :</w:t>
      </w:r>
      <w:r w:rsidR="00FF0F2E"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</w:t>
      </w:r>
      <w:r w:rsidR="00FF0F2E"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งานบริหารงานคลัง</w:t>
      </w:r>
    </w:p>
    <w:p w:rsidR="00FF0F2E" w:rsidRPr="002C690D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๑</w:t>
      </w:r>
    </w:p>
    <w:p w:rsidR="00FF0F2E" w:rsidRDefault="00FF0F2E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โครงการฝึกอบรมเพื่อการพัฒนาองค์ความรู้เกี่ยวกับการปฏิบัติงาน ด้านบริหารงานคลัง ขององค์การบริหารส่วนตำบลท่าเสา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เพื่อการพัฒนาองค์ความรู้เกี่ยวกับการปฏิบัติงานองค์กรปกครองส่วนท้องถิ่น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="002D188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๕</w:t>
      </w:r>
      <w:r w:rsidRPr="00FF0F2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๐,๐๐๐ บาท ปีงบประมาณ</w:t>
      </w:r>
      <w:r w:rsidRPr="00FF0F2E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กองคลัง</w:t>
      </w:r>
    </w:p>
    <w:p w:rsidR="008D54A5" w:rsidRPr="002C690D" w:rsidRDefault="006A2C00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๒</w:t>
      </w:r>
    </w:p>
    <w:p w:rsidR="006A2C00" w:rsidRDefault="006A2C00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โครงการพัฒนาประสิทธิภาพการจัดเก็บรายได้ขององค์การบริหารส่วนตำบลท่าเสา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เพื่อบริการประชาชนและจัดเก็บภาษีอย่างมีประสิทธิภาพ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๑๐</w:t>
      </w: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๐,๐๐๐ บาท ปีงบประมาณ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</w:t>
      </w: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กองคลัง</w:t>
      </w:r>
    </w:p>
    <w:p w:rsidR="006A2C00" w:rsidRPr="002C690D" w:rsidRDefault="006A2C00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u w:val="single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2C690D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>โครงการที่ ๓</w:t>
      </w:r>
    </w:p>
    <w:p w:rsidR="006A2C00" w:rsidRPr="006A2C00" w:rsidRDefault="006A2C00" w:rsidP="00CC645E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โครงการจ้างเหมาสำรวจข้อมูลภาคสนาม ตาม พ.ร.บ. ภาษีที่ดินและสิ่งปลูกสร้าง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เพื่อบริการประชาชนและจัดเก็บภาษีอย่างมีประสิทธิภาพ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>งบประมาณ</w:t>
      </w: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๒๐,๐๐๐ บาท ปีงบประมาณ</w:t>
      </w:r>
      <w:r w:rsidRPr="006A2C00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๒๕๖๔ หน่วยงานรับผิดชอบหลัก สำนักปลัดฯ</w:t>
      </w:r>
    </w:p>
    <w:p w:rsidR="006A2C00" w:rsidRPr="002C690D" w:rsidRDefault="006A2C00" w:rsidP="00CC645E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lang w:eastAsia="zh-CN"/>
        </w:rPr>
      </w:pP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6A2C0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Pr="002C690D">
        <w:rPr>
          <w:rFonts w:ascii="Cordia New" w:eastAsia="Cordia New" w:hAnsi="Cordia New" w:cs="TH SarabunPSK" w:hint="cs"/>
          <w:b/>
          <w:bCs/>
          <w:sz w:val="28"/>
          <w:szCs w:val="28"/>
          <w:cs/>
          <w:lang w:eastAsia="zh-CN"/>
        </w:rPr>
        <w:t>รวมทั้งสิ้น ๓ โครงการ เป็นเงิน ๖๕๐,๐๐๐ บาท</w:t>
      </w:r>
    </w:p>
    <w:p w:rsidR="006A2C00" w:rsidRPr="00CC645E" w:rsidRDefault="006A2C00" w:rsidP="00CC645E">
      <w:pPr>
        <w:ind w:left="2160"/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C13C4B" w:rsidRPr="00C13C4B" w:rsidRDefault="00ED1206" w:rsidP="00CC645E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นายสุริยา บุนนาค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="00C13C4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 w:rsidR="00C13C4B" w:rsidRPr="00C13C4B">
        <w:rPr>
          <w:rFonts w:ascii="Cordia New" w:eastAsia="Cordia New" w:hAnsi="Cordia New" w:cs="TH SarabunPSK"/>
          <w:sz w:val="28"/>
          <w:szCs w:val="28"/>
          <w:cs/>
          <w:lang w:eastAsia="zh-CN"/>
        </w:rPr>
        <w:t>อาศัยอำนาจตามระเบียบกระทรวงมหาดไทยว่าด้วยก</w:t>
      </w:r>
      <w:r w:rsidR="00C13C4B">
        <w:rPr>
          <w:rFonts w:ascii="Cordia New" w:eastAsia="Cordia New" w:hAnsi="Cordia New" w:cs="TH SarabunPSK"/>
          <w:sz w:val="28"/>
          <w:szCs w:val="28"/>
          <w:cs/>
          <w:lang w:eastAsia="zh-CN"/>
        </w:rPr>
        <w:t>ารจัดทำแผนของขององค์กรปกครอง</w:t>
      </w:r>
    </w:p>
    <w:p w:rsidR="00C13C4B" w:rsidRDefault="00C13C4B" w:rsidP="00CC645E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เลขานุการสภาฯ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  <w:t>ส่วน</w:t>
      </w:r>
      <w:r w:rsidRPr="00C13C4B">
        <w:rPr>
          <w:rFonts w:ascii="Cordia New" w:eastAsia="Cordia New" w:hAnsi="Cordia New" w:cs="TH SarabunPSK"/>
          <w:sz w:val="28"/>
          <w:szCs w:val="28"/>
          <w:cs/>
          <w:lang w:eastAsia="zh-CN"/>
        </w:rPr>
        <w:t>ท้องถิ่น พ.ศ. แก้ไขเพิ่มเติมถึง พ.ศ.๒๕๕๙ ข้อ ๒๒ เพื่อประโยชน์ของประชาชน องค์กรปกครองส่วนท้องถิ่นอาจเพิ่มเติมหร</w:t>
      </w:r>
      <w:r w:rsidR="0028280C">
        <w:rPr>
          <w:rFonts w:ascii="Cordia New" w:eastAsia="Cordia New" w:hAnsi="Cordia New" w:cs="TH SarabunPSK"/>
          <w:sz w:val="28"/>
          <w:szCs w:val="28"/>
          <w:cs/>
          <w:lang w:eastAsia="zh-CN"/>
        </w:rPr>
        <w:t>ือเปลี่ยนแปลงแผนพัฒนาท้องถิ่น</w:t>
      </w:r>
      <w:r w:rsidR="0028280C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ห้า</w:t>
      </w:r>
      <w:r w:rsidRPr="00C13C4B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ปีได้ โดยให้ดำเนินการตามขั้นตอน ดังนี้</w:t>
      </w:r>
      <w:r w:rsidR="00ED1206"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</w:p>
    <w:p w:rsidR="00C13C4B" w:rsidRPr="00432034" w:rsidRDefault="00ED1206" w:rsidP="00C13C4B">
      <w:pPr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</w:p>
    <w:p w:rsidR="00ED1206" w:rsidRPr="00432034" w:rsidRDefault="00ED1206" w:rsidP="0009330D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lastRenderedPageBreak/>
        <w:t>(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๑) คณะกรรมการสนับสนุนการจัดทำแผนพัฒนาท้องถิ่นจัดทำร่างแผนพัฒนาท้องถิ่นเพิ่มเติมหรือเปลี่ยนแปลงพร้อมเหตุผลและความจำเป็น เสนอคณะกรรมการพัฒนาท้องถิ่น</w:t>
      </w:r>
    </w:p>
    <w:p w:rsidR="00ED1206" w:rsidRPr="00432034" w:rsidRDefault="00ED1206" w:rsidP="0009330D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t>(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๒) คณะกรรมการพัฒนาท้องถิ่นและประชาคมท้องถิ</w:t>
      </w:r>
      <w:r w:rsidR="0028280C">
        <w:rPr>
          <w:rFonts w:ascii="Cordia New" w:eastAsia="Cordia New" w:hAnsi="Cordia New" w:cs="TH SarabunPSK"/>
          <w:sz w:val="28"/>
          <w:szCs w:val="28"/>
          <w:cs/>
          <w:lang w:eastAsia="zh-CN"/>
        </w:rPr>
        <w:t>่นพิจารณาร่างแผนพัฒนาท้องถิ่น</w:t>
      </w:r>
      <w:r w:rsidR="0028280C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ห้า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ปี</w:t>
      </w:r>
      <w:r w:rsidRPr="004320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ที่เพิ่มเติมหรือเปลี่ยนแปลงเพื่อเสนอผู้บริหารท้องถิ่น</w:t>
      </w:r>
    </w:p>
    <w:p w:rsidR="00ED1206" w:rsidRPr="00432034" w:rsidRDefault="00ED1206" w:rsidP="0009330D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t>(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๓) ผู้บริหารท้องถิ่นพิจาร</w:t>
      </w:r>
      <w:r w:rsidR="0028280C">
        <w:rPr>
          <w:rFonts w:ascii="Cordia New" w:eastAsia="Cordia New" w:hAnsi="Cordia New" w:cs="TH SarabunPSK"/>
          <w:sz w:val="28"/>
          <w:szCs w:val="28"/>
          <w:cs/>
          <w:lang w:eastAsia="zh-CN"/>
        </w:rPr>
        <w:t>ณาอนุมัติร่างแผนพัฒนาท้องถิ่น</w:t>
      </w:r>
      <w:r w:rsidR="0028280C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ห้า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ปีที่เพิ่มเติมหรือเปลี่ยนแปลงและประกาศใช้</w:t>
      </w:r>
      <w:r w:rsidR="00C13C4B">
        <w:rPr>
          <w:rFonts w:ascii="Cordia New" w:eastAsia="Cordia New" w:hAnsi="Cordia New" w:cs="TH SarabunPSK"/>
          <w:sz w:val="28"/>
          <w:szCs w:val="28"/>
          <w:cs/>
          <w:lang w:eastAsia="zh-CN"/>
        </w:rPr>
        <w:t>แผนพัฒนาท้องถิ่น</w:t>
      </w:r>
      <w:r w:rsidR="00C13C4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ห้า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ปีที่ เพิ่มเติมหรือเปลี่ยนแปลง เพื่อให้เป็นไปตามกฎหมายว่าด้วยสภาตำบลและองค์การบริหารส่วนตำบล สำหรับองค์การบริหารส่วนตำบล ให้ผู้บริหารท้องถิ่นเสนอร่างแผนพัฒนาท้องถ</w:t>
      </w:r>
      <w:r w:rsidR="009E317B">
        <w:rPr>
          <w:rFonts w:ascii="Cordia New" w:eastAsia="Cordia New" w:hAnsi="Cordia New" w:cs="TH SarabunPSK"/>
          <w:sz w:val="28"/>
          <w:szCs w:val="28"/>
          <w:cs/>
          <w:lang w:eastAsia="zh-CN"/>
        </w:rPr>
        <w:t>ิ่น</w:t>
      </w:r>
      <w:r w:rsidR="009E317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ห้า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ปีที่เพิ่มเติมหรือเปลี่ยนแปลงต่อสภาองค์การบริหารส่วนตำบล เพื่อให้ความเห็นชอบก่อนแล้วผู้บริหารท้องถิ่นและประกาศใช้ต่อไป รายละเอี</w:t>
      </w:r>
      <w:r w:rsidR="00374F49"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ยด</w:t>
      </w:r>
      <w:r w:rsidR="00374F49" w:rsidRPr="004320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ตามที่ได้ชี้แจงต่อท่านประธานฯไปแล้วครับ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 ขอให้</w:t>
      </w:r>
      <w:r w:rsidR="00374F49" w:rsidRPr="0043203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ท่านประธานสภาฯได้พิจารณาดำเนินการ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ต่อไปครับ</w:t>
      </w:r>
    </w:p>
    <w:p w:rsidR="00ED1206" w:rsidRPr="0009330D" w:rsidRDefault="00ED1206" w:rsidP="0009330D">
      <w:pPr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lang w:eastAsia="zh-CN"/>
        </w:rPr>
        <w:tab/>
      </w:r>
    </w:p>
    <w:p w:rsidR="00ED1206" w:rsidRPr="00432034" w:rsidRDefault="00ED1206" w:rsidP="0009330D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ประธานสภาฯ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  <w:t>ไม่ทราบว่ามีท่านสมาชิกท่านใดจะอภิปรายเพิ่มเติมอีกหรือไม่ครับ ถ้าไม่มีกระผมขอเรียนให้ประชุมทราบว่าในวาระนี้จะเป็นการพิจารณาวาระเดียวคือ  ลงมติว่าจะเห็นชอบหรือไม่เห็นชอบ ถ้าหากท่านสมาชิกฯเห็นชอบขอให้ยกมือด้วยครับ</w:t>
      </w:r>
    </w:p>
    <w:p w:rsidR="00ED1206" w:rsidRPr="0009330D" w:rsidRDefault="00ED1206" w:rsidP="0009330D">
      <w:pPr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120AB5" w:rsidRPr="00120AB5" w:rsidRDefault="00ED1206" w:rsidP="0009330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มติที่ประชุม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="00120AB5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 w:rsidR="00120AB5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="00120AB5" w:rsidRPr="00120AB5">
        <w:rPr>
          <w:rFonts w:ascii="Cordia New" w:eastAsia="Cordia New" w:hAnsi="Cordia New" w:cs="TH SarabunPSK"/>
          <w:sz w:val="28"/>
          <w:szCs w:val="28"/>
          <w:lang w:eastAsia="zh-CN"/>
        </w:rPr>
        <w:t xml:space="preserve">- </w:t>
      </w:r>
      <w:r w:rsidR="00120AB5"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เห็นชอบ</w:t>
      </w:r>
      <w:r w:rsidR="00DB7203">
        <w:rPr>
          <w:rFonts w:ascii="Cordia New" w:eastAsia="Cordia New" w:hAnsi="Cordia New" w:cs="TH SarabunPSK"/>
          <w:sz w:val="28"/>
          <w:szCs w:val="28"/>
          <w:cs/>
          <w:lang w:eastAsia="zh-CN"/>
        </w:rPr>
        <w:t>รับหลักการเป็นเอกฉันท์  จำนวน ๑</w:t>
      </w:r>
      <w:r w:rsidR="002346B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๖</w:t>
      </w:r>
      <w:r w:rsidR="00120AB5"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เสียง งด</w:t>
      </w:r>
    </w:p>
    <w:p w:rsidR="00ED1206" w:rsidRPr="00432034" w:rsidRDefault="00120AB5" w:rsidP="0009330D">
      <w:pPr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 w:rsidRPr="00120AB5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20AB5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20AB5"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>ออกเสียงจำนวน ๑ เสียง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</w:t>
      </w:r>
    </w:p>
    <w:p w:rsidR="00ED1206" w:rsidRPr="0009330D" w:rsidRDefault="00ED1206" w:rsidP="0009330D">
      <w:pPr>
        <w:jc w:val="thaiDistribute"/>
        <w:rPr>
          <w:rFonts w:ascii="Cordia New" w:eastAsia="Cordia New" w:hAnsi="Cordia New" w:cs="TH SarabunPSK"/>
          <w:sz w:val="16"/>
          <w:szCs w:val="16"/>
          <w:lang w:eastAsia="zh-CN"/>
        </w:rPr>
      </w:pPr>
    </w:p>
    <w:p w:rsidR="00495F19" w:rsidRPr="008C1A3D" w:rsidRDefault="00495F19" w:rsidP="0009330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9E3EB6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781D85">
        <w:rPr>
          <w:rFonts w:ascii="TH SarabunPSK" w:hAnsi="TH SarabunPSK" w:cs="TH SarabunPSK"/>
          <w:sz w:val="28"/>
          <w:szCs w:val="28"/>
          <w:u w:val="single"/>
          <w:cs/>
        </w:rPr>
        <w:t>๔</w:t>
      </w:r>
      <w:r w:rsidR="009C19DC" w:rsidRPr="008C1A3D">
        <w:rPr>
          <w:rFonts w:ascii="TH SarabunPSK" w:hAnsi="TH SarabunPSK" w:cs="TH SarabunPSK"/>
          <w:sz w:val="28"/>
          <w:szCs w:val="28"/>
          <w:cs/>
        </w:rPr>
        <w:tab/>
        <w:t>เรื่องอื่นๆ</w:t>
      </w:r>
    </w:p>
    <w:p w:rsidR="00657D97" w:rsidRPr="008C1A3D" w:rsidRDefault="00657D97" w:rsidP="0009330D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>-ไม่มี-</w:t>
      </w:r>
    </w:p>
    <w:p w:rsidR="00657D97" w:rsidRPr="0009330D" w:rsidRDefault="00657D97" w:rsidP="0009330D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221EAA" w:rsidRDefault="00657D97" w:rsidP="0009330D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>ปิดประชุมสภาองค์การบริหารส่วนตำบลท่าเสาสมัย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>สามัญ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สมัยที่ </w:t>
      </w:r>
      <w:r w:rsidR="00F21550">
        <w:rPr>
          <w:rFonts w:ascii="TH SarabunPSK" w:hAnsi="TH SarabunPSK" w:cs="TH SarabunPSK" w:hint="cs"/>
          <w:sz w:val="28"/>
          <w:szCs w:val="28"/>
          <w:cs/>
        </w:rPr>
        <w:t>๓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ครั้ง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 ประจำปี พ.ศ.</w:t>
      </w:r>
      <w:r w:rsidR="00781D85">
        <w:rPr>
          <w:rFonts w:ascii="TH SarabunPSK" w:hAnsi="TH SarabunPSK" w:cs="TH SarabunPSK"/>
          <w:sz w:val="28"/>
          <w:szCs w:val="28"/>
          <w:cs/>
        </w:rPr>
        <w:t>๒๕</w:t>
      </w:r>
      <w:r w:rsidR="003625E1">
        <w:rPr>
          <w:rFonts w:ascii="TH SarabunPSK" w:hAnsi="TH SarabunPSK" w:cs="TH SarabunPSK" w:hint="cs"/>
          <w:sz w:val="28"/>
          <w:szCs w:val="28"/>
          <w:cs/>
        </w:rPr>
        <w:t>๖๓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F21550">
        <w:rPr>
          <w:rFonts w:ascii="TH SarabunPSK" w:hAnsi="TH SarabunPSK" w:cs="TH SarabunPSK" w:hint="cs"/>
          <w:sz w:val="28"/>
          <w:szCs w:val="28"/>
          <w:cs/>
        </w:rPr>
        <w:t>๕</w:t>
      </w:r>
      <w:r w:rsidR="00EE6D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215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21550">
        <w:rPr>
          <w:rFonts w:ascii="TH SarabunPSK" w:hAnsi="TH SarabunPSK" w:cs="TH SarabunPSK" w:hint="cs"/>
          <w:sz w:val="28"/>
          <w:szCs w:val="28"/>
          <w:cs/>
        </w:rPr>
        <w:t>สิงหาคม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1D85">
        <w:rPr>
          <w:rFonts w:ascii="TH SarabunPSK" w:hAnsi="TH SarabunPSK" w:cs="TH SarabunPSK"/>
          <w:sz w:val="28"/>
          <w:szCs w:val="28"/>
          <w:cs/>
        </w:rPr>
        <w:t>๒๕</w:t>
      </w:r>
      <w:r w:rsidR="003625E1">
        <w:rPr>
          <w:rFonts w:ascii="TH SarabunPSK" w:hAnsi="TH SarabunPSK" w:cs="TH SarabunPSK" w:hint="cs"/>
          <w:sz w:val="28"/>
          <w:szCs w:val="28"/>
          <w:cs/>
        </w:rPr>
        <w:t>๖๓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เวลา </w:t>
      </w:r>
      <w:r w:rsidR="00781D85">
        <w:rPr>
          <w:rFonts w:ascii="TH SarabunPSK" w:hAnsi="TH SarabunPSK" w:cs="TH SarabunPSK"/>
          <w:sz w:val="28"/>
          <w:szCs w:val="28"/>
          <w:cs/>
        </w:rPr>
        <w:t>๑๒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781D85">
        <w:rPr>
          <w:rFonts w:ascii="TH SarabunPSK" w:hAnsi="TH SarabunPSK" w:cs="TH SarabunPSK"/>
          <w:sz w:val="28"/>
          <w:szCs w:val="28"/>
          <w:cs/>
        </w:rPr>
        <w:t>๓๐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221EAA" w:rsidRPr="0009330D" w:rsidRDefault="00221EAA" w:rsidP="0009330D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C460A" w:rsidRPr="008C1A3D" w:rsidRDefault="00313C36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</w:t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9B1012" w:rsidRPr="008C1A3D">
        <w:rPr>
          <w:rFonts w:ascii="TH SarabunPSK" w:hAnsi="TH SarabunPSK" w:cs="TH SarabunPSK"/>
          <w:sz w:val="28"/>
          <w:szCs w:val="28"/>
        </w:rPr>
        <w:tab/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</w:t>
      </w:r>
      <w:r w:rsidR="00A3387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>ผู้บันทึกรายงานการประชุม</w:t>
      </w:r>
    </w:p>
    <w:p w:rsidR="00313C36" w:rsidRPr="008C1A3D" w:rsidRDefault="00FC460A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)</w:t>
      </w:r>
    </w:p>
    <w:p w:rsidR="007D2356" w:rsidRPr="008C1A3D" w:rsidRDefault="00313C36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8C1A3D">
        <w:rPr>
          <w:rFonts w:ascii="TH SarabunPSK" w:hAnsi="TH SarabunPSK" w:cs="TH SarabunPSK"/>
          <w:sz w:val="28"/>
          <w:szCs w:val="28"/>
          <w:cs/>
        </w:rPr>
        <w:t>เลขานุกา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รสภาองค์การบริหารส่วนตำ</w:t>
      </w:r>
      <w:r w:rsidR="00E65AF4" w:rsidRPr="008C1A3D">
        <w:rPr>
          <w:rFonts w:ascii="TH SarabunPSK" w:hAnsi="TH SarabunPSK" w:cs="TH SarabunPSK"/>
          <w:sz w:val="28"/>
          <w:szCs w:val="28"/>
          <w:cs/>
        </w:rPr>
        <w:t>บลท่าเสา</w:t>
      </w:r>
    </w:p>
    <w:p w:rsidR="006D5527" w:rsidRPr="008C1A3D" w:rsidRDefault="006D5527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6235A7" w:rsidRDefault="006235A7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6D5527" w:rsidRPr="008C1A3D" w:rsidRDefault="006D5527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ประธานกรรมการตรวจรายงานการประชุม</w:t>
      </w:r>
    </w:p>
    <w:p w:rsidR="006D5527" w:rsidRPr="008C1A3D" w:rsidRDefault="000A0940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 นายสหรัช รักษา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5527" w:rsidRPr="008C1A3D">
        <w:rPr>
          <w:rFonts w:ascii="TH SarabunPSK" w:hAnsi="TH SarabunPSK" w:cs="TH SarabunPSK"/>
          <w:sz w:val="28"/>
          <w:szCs w:val="28"/>
          <w:cs/>
        </w:rPr>
        <w:t xml:space="preserve"> )</w:t>
      </w:r>
    </w:p>
    <w:p w:rsidR="00F731B8" w:rsidRDefault="0034401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อบต. หมู่ที่ </w:t>
      </w:r>
      <w:r w:rsidR="00781D85">
        <w:rPr>
          <w:rFonts w:ascii="TH SarabunPSK" w:hAnsi="TH SarabunPSK" w:cs="TH SarabunPSK"/>
          <w:sz w:val="28"/>
          <w:szCs w:val="28"/>
          <w:cs/>
        </w:rPr>
        <w:t>๑</w:t>
      </w:r>
    </w:p>
    <w:p w:rsidR="0009330D" w:rsidRPr="008C1A3D" w:rsidRDefault="0009330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(นายทิวา  ปัญญาอินทร์)</w:t>
      </w:r>
    </w:p>
    <w:p w:rsidR="00F731B8" w:rsidRDefault="0034401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>สมาชิกสภา อบต. หมู่ที่</w:t>
      </w:r>
      <w:r w:rsidR="00242DE0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1D85">
        <w:rPr>
          <w:rFonts w:ascii="TH SarabunPSK" w:hAnsi="TH SarabunPSK" w:cs="TH SarabunPSK"/>
          <w:sz w:val="28"/>
          <w:szCs w:val="28"/>
          <w:cs/>
        </w:rPr>
        <w:t>๘</w:t>
      </w:r>
    </w:p>
    <w:p w:rsidR="0009330D" w:rsidRPr="008C1A3D" w:rsidRDefault="0009330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="0009330D">
        <w:rPr>
          <w:rFonts w:ascii="TH SarabunPSK" w:hAnsi="TH SarabunPSK" w:cs="TH SarabunPSK"/>
          <w:sz w:val="28"/>
          <w:szCs w:val="28"/>
          <w:cs/>
        </w:rPr>
        <w:tab/>
        <w:t xml:space="preserve">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กรรมการตรวจรายงานการประชุม</w:t>
      </w:r>
    </w:p>
    <w:p w:rsidR="002D45F9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09330D">
        <w:rPr>
          <w:rFonts w:ascii="TH SarabunPSK" w:hAnsi="TH SarabunPSK" w:cs="TH SarabunPSK"/>
          <w:sz w:val="28"/>
          <w:szCs w:val="28"/>
          <w:cs/>
        </w:rPr>
        <w:t>(นายอานนท์ ผอบทอง</w:t>
      </w:r>
      <w:r w:rsidRPr="008C1A3D">
        <w:rPr>
          <w:rFonts w:ascii="TH SarabunPSK" w:hAnsi="TH SarabunPSK" w:cs="TH SarabunPSK"/>
          <w:sz w:val="28"/>
          <w:szCs w:val="28"/>
          <w:cs/>
        </w:rPr>
        <w:t>)</w:t>
      </w:r>
    </w:p>
    <w:p w:rsidR="00F731B8" w:rsidRPr="008C1A3D" w:rsidRDefault="0034401D" w:rsidP="0034401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>สมาชิกสภา อบต.หมู่ที่</w:t>
      </w:r>
      <w:r w:rsidR="00E006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1C2F">
        <w:rPr>
          <w:rFonts w:ascii="TH SarabunPSK" w:hAnsi="TH SarabunPSK" w:cs="TH SarabunPSK" w:hint="cs"/>
          <w:sz w:val="28"/>
          <w:szCs w:val="28"/>
          <w:cs/>
        </w:rPr>
        <w:t>๑๐</w:t>
      </w:r>
    </w:p>
    <w:p w:rsidR="00E65AF4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  <w:cs/>
        </w:rPr>
      </w:pPr>
    </w:p>
    <w:p w:rsidR="009B1012" w:rsidRPr="008C1A3D" w:rsidRDefault="002D45F9" w:rsidP="0009330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       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ab/>
      </w:r>
      <w:r w:rsidR="009B1012" w:rsidRPr="008C1A3D">
        <w:rPr>
          <w:rFonts w:ascii="TH SarabunPSK" w:hAnsi="TH SarabunPSK" w:cs="TH SarabunPSK"/>
          <w:sz w:val="28"/>
          <w:szCs w:val="28"/>
        </w:rPr>
        <w:t xml:space="preserve"> </w:t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:rsidR="009B1012" w:rsidRPr="008C1A3D" w:rsidRDefault="009B1012" w:rsidP="0009330D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</w:t>
      </w:r>
      <w:r w:rsidR="00F95473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บุตรบำรุง)</w:t>
      </w:r>
    </w:p>
    <w:p w:rsidR="009B1012" w:rsidRPr="008C1A3D" w:rsidRDefault="009B1012" w:rsidP="0009330D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</w:t>
      </w:r>
      <w:r w:rsidR="0034401D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 ประธานสภาองค์การบริหารส่วนตำบลท่าเสา                                                                                      </w:t>
      </w:r>
    </w:p>
    <w:p w:rsidR="00D65404" w:rsidRPr="008C1A3D" w:rsidRDefault="00D65404" w:rsidP="00124E0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:rsidR="00EA0D43" w:rsidRPr="008C1A3D" w:rsidRDefault="00EA0D43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3D1696" w:rsidRPr="008C1A3D" w:rsidRDefault="003D1696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2160" w:right="-342"/>
        <w:rPr>
          <w:rFonts w:ascii="TH SarabunPSK" w:hAnsi="TH SarabunPSK" w:cs="TH SarabunPSK"/>
          <w:sz w:val="28"/>
          <w:szCs w:val="28"/>
        </w:rPr>
      </w:pPr>
    </w:p>
    <w:p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1440" w:right="-342"/>
        <w:rPr>
          <w:rFonts w:ascii="TH SarabunPSK" w:hAnsi="TH SarabunPSK" w:cs="TH SarabunPSK"/>
          <w:sz w:val="28"/>
          <w:szCs w:val="28"/>
        </w:rPr>
      </w:pPr>
    </w:p>
    <w:p w:rsidR="00D970C7" w:rsidRPr="008C1A3D" w:rsidRDefault="0099387C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sectPr w:rsidR="00D970C7" w:rsidRPr="008C1A3D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6B3" w:rsidRDefault="00AE56B3" w:rsidP="00E104E3">
      <w:r>
        <w:separator/>
      </w:r>
    </w:p>
  </w:endnote>
  <w:endnote w:type="continuationSeparator" w:id="0">
    <w:p w:rsidR="00AE56B3" w:rsidRDefault="00AE56B3" w:rsidP="00E1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6B3" w:rsidRDefault="00AE56B3" w:rsidP="00E104E3">
      <w:r>
        <w:separator/>
      </w:r>
    </w:p>
  </w:footnote>
  <w:footnote w:type="continuationSeparator" w:id="0">
    <w:p w:rsidR="00AE56B3" w:rsidRDefault="00AE56B3" w:rsidP="00E1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194895"/>
      <w:docPartObj>
        <w:docPartGallery w:val="Page Numbers (Top of Page)"/>
        <w:docPartUnique/>
      </w:docPartObj>
    </w:sdtPr>
    <w:sdtEndPr/>
    <w:sdtContent>
      <w:p w:rsidR="00573335" w:rsidRDefault="0057333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35" w:rsidRPr="00D02135">
          <w:rPr>
            <w:rFonts w:cs="Times New Roman"/>
            <w:noProof/>
            <w:szCs w:val="24"/>
            <w:lang w:val="th-TH"/>
          </w:rPr>
          <w:t>9</w:t>
        </w:r>
        <w:r>
          <w:fldChar w:fldCharType="end"/>
        </w:r>
      </w:p>
    </w:sdtContent>
  </w:sdt>
  <w:p w:rsidR="00573335" w:rsidRDefault="0057333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B7AF4"/>
    <w:multiLevelType w:val="hybridMultilevel"/>
    <w:tmpl w:val="A5AC3CD6"/>
    <w:lvl w:ilvl="0" w:tplc="906AB3E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F09"/>
    <w:rsid w:val="000032CD"/>
    <w:rsid w:val="00003583"/>
    <w:rsid w:val="00004668"/>
    <w:rsid w:val="00005E3B"/>
    <w:rsid w:val="00006C15"/>
    <w:rsid w:val="00006EDF"/>
    <w:rsid w:val="00013194"/>
    <w:rsid w:val="00014C16"/>
    <w:rsid w:val="00017A6C"/>
    <w:rsid w:val="000204A2"/>
    <w:rsid w:val="00020E5D"/>
    <w:rsid w:val="00025203"/>
    <w:rsid w:val="00025B73"/>
    <w:rsid w:val="00026D5E"/>
    <w:rsid w:val="00033517"/>
    <w:rsid w:val="00034E3E"/>
    <w:rsid w:val="000379B1"/>
    <w:rsid w:val="00041093"/>
    <w:rsid w:val="00042CE9"/>
    <w:rsid w:val="00043637"/>
    <w:rsid w:val="00046959"/>
    <w:rsid w:val="00050254"/>
    <w:rsid w:val="00050502"/>
    <w:rsid w:val="000506F8"/>
    <w:rsid w:val="00051365"/>
    <w:rsid w:val="000521B2"/>
    <w:rsid w:val="00053750"/>
    <w:rsid w:val="00053D6C"/>
    <w:rsid w:val="000545FA"/>
    <w:rsid w:val="000639C9"/>
    <w:rsid w:val="00067057"/>
    <w:rsid w:val="00067246"/>
    <w:rsid w:val="00071EDD"/>
    <w:rsid w:val="0007287C"/>
    <w:rsid w:val="000808ED"/>
    <w:rsid w:val="000828BC"/>
    <w:rsid w:val="000864F5"/>
    <w:rsid w:val="00086C10"/>
    <w:rsid w:val="00086C20"/>
    <w:rsid w:val="000872EE"/>
    <w:rsid w:val="000876C8"/>
    <w:rsid w:val="00087D4D"/>
    <w:rsid w:val="00090299"/>
    <w:rsid w:val="00091030"/>
    <w:rsid w:val="00091F32"/>
    <w:rsid w:val="00092087"/>
    <w:rsid w:val="0009330D"/>
    <w:rsid w:val="00093B75"/>
    <w:rsid w:val="000A0940"/>
    <w:rsid w:val="000A0BF8"/>
    <w:rsid w:val="000A10DC"/>
    <w:rsid w:val="000A17C7"/>
    <w:rsid w:val="000A3317"/>
    <w:rsid w:val="000A59E3"/>
    <w:rsid w:val="000B083E"/>
    <w:rsid w:val="000B0FA5"/>
    <w:rsid w:val="000B0FD5"/>
    <w:rsid w:val="000B58FF"/>
    <w:rsid w:val="000C1A4D"/>
    <w:rsid w:val="000C30A9"/>
    <w:rsid w:val="000C4DC7"/>
    <w:rsid w:val="000D1E65"/>
    <w:rsid w:val="000D24A3"/>
    <w:rsid w:val="000D3CEA"/>
    <w:rsid w:val="000D4CB7"/>
    <w:rsid w:val="000D5505"/>
    <w:rsid w:val="000D5D53"/>
    <w:rsid w:val="000E1C2F"/>
    <w:rsid w:val="000E567D"/>
    <w:rsid w:val="000E71C3"/>
    <w:rsid w:val="000E76C6"/>
    <w:rsid w:val="000F3705"/>
    <w:rsid w:val="000F3AE1"/>
    <w:rsid w:val="000F3F44"/>
    <w:rsid w:val="000F58A9"/>
    <w:rsid w:val="000F5A5C"/>
    <w:rsid w:val="000F6958"/>
    <w:rsid w:val="000F798D"/>
    <w:rsid w:val="00102371"/>
    <w:rsid w:val="001032D1"/>
    <w:rsid w:val="001062C5"/>
    <w:rsid w:val="0010680D"/>
    <w:rsid w:val="00112F6B"/>
    <w:rsid w:val="0011569E"/>
    <w:rsid w:val="00116187"/>
    <w:rsid w:val="001167B5"/>
    <w:rsid w:val="001172FF"/>
    <w:rsid w:val="0011775C"/>
    <w:rsid w:val="00117E07"/>
    <w:rsid w:val="00120AB5"/>
    <w:rsid w:val="00120F78"/>
    <w:rsid w:val="00122D9D"/>
    <w:rsid w:val="001247C8"/>
    <w:rsid w:val="00124E02"/>
    <w:rsid w:val="001266C0"/>
    <w:rsid w:val="0012700A"/>
    <w:rsid w:val="001271BC"/>
    <w:rsid w:val="001319F1"/>
    <w:rsid w:val="00135D44"/>
    <w:rsid w:val="00137430"/>
    <w:rsid w:val="001426BD"/>
    <w:rsid w:val="00143338"/>
    <w:rsid w:val="00144222"/>
    <w:rsid w:val="001473D7"/>
    <w:rsid w:val="00152E84"/>
    <w:rsid w:val="00160313"/>
    <w:rsid w:val="00162C9B"/>
    <w:rsid w:val="00164CAC"/>
    <w:rsid w:val="00165FBA"/>
    <w:rsid w:val="00170476"/>
    <w:rsid w:val="00171389"/>
    <w:rsid w:val="00175E2C"/>
    <w:rsid w:val="00175F8C"/>
    <w:rsid w:val="00176BA1"/>
    <w:rsid w:val="001814DA"/>
    <w:rsid w:val="00185FD4"/>
    <w:rsid w:val="001926F7"/>
    <w:rsid w:val="00192A10"/>
    <w:rsid w:val="001933E9"/>
    <w:rsid w:val="001942D4"/>
    <w:rsid w:val="001954E8"/>
    <w:rsid w:val="00197897"/>
    <w:rsid w:val="001A3154"/>
    <w:rsid w:val="001B25E1"/>
    <w:rsid w:val="001B5009"/>
    <w:rsid w:val="001C0D8C"/>
    <w:rsid w:val="001C1A2A"/>
    <w:rsid w:val="001C2C24"/>
    <w:rsid w:val="001C3852"/>
    <w:rsid w:val="001D0ADF"/>
    <w:rsid w:val="001D25E2"/>
    <w:rsid w:val="001D3499"/>
    <w:rsid w:val="001D5050"/>
    <w:rsid w:val="001D55FF"/>
    <w:rsid w:val="001D5B0C"/>
    <w:rsid w:val="001D7EDD"/>
    <w:rsid w:val="001E35B0"/>
    <w:rsid w:val="001E3B1F"/>
    <w:rsid w:val="001E5595"/>
    <w:rsid w:val="001E62BA"/>
    <w:rsid w:val="001E6D06"/>
    <w:rsid w:val="001E7874"/>
    <w:rsid w:val="001E7A1E"/>
    <w:rsid w:val="001F08AE"/>
    <w:rsid w:val="001F26F0"/>
    <w:rsid w:val="001F40A1"/>
    <w:rsid w:val="001F4CC9"/>
    <w:rsid w:val="001F5A5C"/>
    <w:rsid w:val="001F6CFC"/>
    <w:rsid w:val="00202C86"/>
    <w:rsid w:val="00205798"/>
    <w:rsid w:val="00205E7B"/>
    <w:rsid w:val="002060FE"/>
    <w:rsid w:val="00206A19"/>
    <w:rsid w:val="00207313"/>
    <w:rsid w:val="00210C82"/>
    <w:rsid w:val="00210E5B"/>
    <w:rsid w:val="00210E60"/>
    <w:rsid w:val="002117AF"/>
    <w:rsid w:val="00211F68"/>
    <w:rsid w:val="002126B2"/>
    <w:rsid w:val="002156D3"/>
    <w:rsid w:val="00220B4F"/>
    <w:rsid w:val="00221E6F"/>
    <w:rsid w:val="00221EAA"/>
    <w:rsid w:val="002223AB"/>
    <w:rsid w:val="00223179"/>
    <w:rsid w:val="00223538"/>
    <w:rsid w:val="002253D1"/>
    <w:rsid w:val="00230C10"/>
    <w:rsid w:val="00230C33"/>
    <w:rsid w:val="00234024"/>
    <w:rsid w:val="002346B1"/>
    <w:rsid w:val="00242DE0"/>
    <w:rsid w:val="0024305A"/>
    <w:rsid w:val="002463DB"/>
    <w:rsid w:val="00247EA0"/>
    <w:rsid w:val="00252DED"/>
    <w:rsid w:val="00254202"/>
    <w:rsid w:val="00257E90"/>
    <w:rsid w:val="002659E8"/>
    <w:rsid w:val="00271DF6"/>
    <w:rsid w:val="00272CF0"/>
    <w:rsid w:val="00274579"/>
    <w:rsid w:val="002747FF"/>
    <w:rsid w:val="002769A3"/>
    <w:rsid w:val="00281DC4"/>
    <w:rsid w:val="0028280C"/>
    <w:rsid w:val="00286A01"/>
    <w:rsid w:val="00287827"/>
    <w:rsid w:val="002938D1"/>
    <w:rsid w:val="0029426B"/>
    <w:rsid w:val="00294E40"/>
    <w:rsid w:val="00295603"/>
    <w:rsid w:val="002A0C1C"/>
    <w:rsid w:val="002A0D07"/>
    <w:rsid w:val="002A2C57"/>
    <w:rsid w:val="002A2D4D"/>
    <w:rsid w:val="002A2F4B"/>
    <w:rsid w:val="002A596A"/>
    <w:rsid w:val="002B271C"/>
    <w:rsid w:val="002B3CD1"/>
    <w:rsid w:val="002C0BF5"/>
    <w:rsid w:val="002C2671"/>
    <w:rsid w:val="002C4A5C"/>
    <w:rsid w:val="002C6523"/>
    <w:rsid w:val="002C690D"/>
    <w:rsid w:val="002D1887"/>
    <w:rsid w:val="002D3766"/>
    <w:rsid w:val="002D4488"/>
    <w:rsid w:val="002D45F9"/>
    <w:rsid w:val="002D519E"/>
    <w:rsid w:val="002D5784"/>
    <w:rsid w:val="002D5CD1"/>
    <w:rsid w:val="002E1934"/>
    <w:rsid w:val="002E3127"/>
    <w:rsid w:val="002E3F13"/>
    <w:rsid w:val="002E4597"/>
    <w:rsid w:val="002E56C3"/>
    <w:rsid w:val="002E75DB"/>
    <w:rsid w:val="002F055E"/>
    <w:rsid w:val="002F0EF8"/>
    <w:rsid w:val="002F68A0"/>
    <w:rsid w:val="002F6BC5"/>
    <w:rsid w:val="003014F9"/>
    <w:rsid w:val="003015E8"/>
    <w:rsid w:val="00301ADC"/>
    <w:rsid w:val="00303814"/>
    <w:rsid w:val="00303A93"/>
    <w:rsid w:val="00306E59"/>
    <w:rsid w:val="003121FF"/>
    <w:rsid w:val="00312A99"/>
    <w:rsid w:val="00313C36"/>
    <w:rsid w:val="003248CD"/>
    <w:rsid w:val="00327B37"/>
    <w:rsid w:val="00327B97"/>
    <w:rsid w:val="003335B4"/>
    <w:rsid w:val="003350AA"/>
    <w:rsid w:val="003359F5"/>
    <w:rsid w:val="00335DB3"/>
    <w:rsid w:val="003401C9"/>
    <w:rsid w:val="003407FB"/>
    <w:rsid w:val="0034401D"/>
    <w:rsid w:val="00344853"/>
    <w:rsid w:val="00347EDA"/>
    <w:rsid w:val="00350A5A"/>
    <w:rsid w:val="003511B0"/>
    <w:rsid w:val="00353341"/>
    <w:rsid w:val="00353D48"/>
    <w:rsid w:val="0035401A"/>
    <w:rsid w:val="0035579D"/>
    <w:rsid w:val="00356113"/>
    <w:rsid w:val="00356532"/>
    <w:rsid w:val="003625E1"/>
    <w:rsid w:val="0036545D"/>
    <w:rsid w:val="00370B54"/>
    <w:rsid w:val="00374F49"/>
    <w:rsid w:val="003760B5"/>
    <w:rsid w:val="00376E08"/>
    <w:rsid w:val="00377D5F"/>
    <w:rsid w:val="00380F72"/>
    <w:rsid w:val="00382B0A"/>
    <w:rsid w:val="00385FF4"/>
    <w:rsid w:val="00386D51"/>
    <w:rsid w:val="00390B1E"/>
    <w:rsid w:val="003915D9"/>
    <w:rsid w:val="003940F2"/>
    <w:rsid w:val="003947EA"/>
    <w:rsid w:val="003A1A60"/>
    <w:rsid w:val="003A434C"/>
    <w:rsid w:val="003A621E"/>
    <w:rsid w:val="003B0CF9"/>
    <w:rsid w:val="003B4634"/>
    <w:rsid w:val="003B6D9D"/>
    <w:rsid w:val="003B75F8"/>
    <w:rsid w:val="003C0670"/>
    <w:rsid w:val="003C3A2D"/>
    <w:rsid w:val="003C5700"/>
    <w:rsid w:val="003D1696"/>
    <w:rsid w:val="003D1716"/>
    <w:rsid w:val="003D78EE"/>
    <w:rsid w:val="003E268D"/>
    <w:rsid w:val="003E2A0A"/>
    <w:rsid w:val="003E4B61"/>
    <w:rsid w:val="003E62A6"/>
    <w:rsid w:val="003E6EA5"/>
    <w:rsid w:val="003E7023"/>
    <w:rsid w:val="003E7085"/>
    <w:rsid w:val="003F2172"/>
    <w:rsid w:val="003F3FC2"/>
    <w:rsid w:val="003F4545"/>
    <w:rsid w:val="003F6230"/>
    <w:rsid w:val="0040050A"/>
    <w:rsid w:val="00401E18"/>
    <w:rsid w:val="0040248E"/>
    <w:rsid w:val="0041727B"/>
    <w:rsid w:val="00417B10"/>
    <w:rsid w:val="00417D50"/>
    <w:rsid w:val="0042271F"/>
    <w:rsid w:val="00425178"/>
    <w:rsid w:val="004258A1"/>
    <w:rsid w:val="00426CCC"/>
    <w:rsid w:val="00430C7C"/>
    <w:rsid w:val="00431175"/>
    <w:rsid w:val="00432034"/>
    <w:rsid w:val="004340ED"/>
    <w:rsid w:val="00434852"/>
    <w:rsid w:val="00435180"/>
    <w:rsid w:val="00435393"/>
    <w:rsid w:val="0043686A"/>
    <w:rsid w:val="00441740"/>
    <w:rsid w:val="00442EC2"/>
    <w:rsid w:val="00444FA3"/>
    <w:rsid w:val="00445C7F"/>
    <w:rsid w:val="00451527"/>
    <w:rsid w:val="00455F37"/>
    <w:rsid w:val="00457FCC"/>
    <w:rsid w:val="00460893"/>
    <w:rsid w:val="004613C1"/>
    <w:rsid w:val="00462670"/>
    <w:rsid w:val="00462BD8"/>
    <w:rsid w:val="004670C5"/>
    <w:rsid w:val="00470576"/>
    <w:rsid w:val="00470E4D"/>
    <w:rsid w:val="004742BC"/>
    <w:rsid w:val="00474BE6"/>
    <w:rsid w:val="0047537C"/>
    <w:rsid w:val="0047721D"/>
    <w:rsid w:val="00477C57"/>
    <w:rsid w:val="00485D67"/>
    <w:rsid w:val="00486E24"/>
    <w:rsid w:val="00491AAE"/>
    <w:rsid w:val="00492B4B"/>
    <w:rsid w:val="0049406F"/>
    <w:rsid w:val="00494982"/>
    <w:rsid w:val="00495F19"/>
    <w:rsid w:val="004A0A02"/>
    <w:rsid w:val="004A0A1D"/>
    <w:rsid w:val="004A11C9"/>
    <w:rsid w:val="004A2677"/>
    <w:rsid w:val="004A527C"/>
    <w:rsid w:val="004A64F1"/>
    <w:rsid w:val="004B2BDF"/>
    <w:rsid w:val="004B4FA7"/>
    <w:rsid w:val="004B73E6"/>
    <w:rsid w:val="004C1200"/>
    <w:rsid w:val="004C18C8"/>
    <w:rsid w:val="004C2513"/>
    <w:rsid w:val="004C2654"/>
    <w:rsid w:val="004C5210"/>
    <w:rsid w:val="004C677C"/>
    <w:rsid w:val="004C6E24"/>
    <w:rsid w:val="004D29B1"/>
    <w:rsid w:val="004D6535"/>
    <w:rsid w:val="004D7C7E"/>
    <w:rsid w:val="004E18D1"/>
    <w:rsid w:val="004E203F"/>
    <w:rsid w:val="004E44EB"/>
    <w:rsid w:val="004E472E"/>
    <w:rsid w:val="004E5ED4"/>
    <w:rsid w:val="004F6402"/>
    <w:rsid w:val="004F6698"/>
    <w:rsid w:val="00500744"/>
    <w:rsid w:val="0050212E"/>
    <w:rsid w:val="0050504D"/>
    <w:rsid w:val="005059A0"/>
    <w:rsid w:val="0050633D"/>
    <w:rsid w:val="005079C8"/>
    <w:rsid w:val="00510175"/>
    <w:rsid w:val="005107FC"/>
    <w:rsid w:val="00512A73"/>
    <w:rsid w:val="005205DA"/>
    <w:rsid w:val="00520A4E"/>
    <w:rsid w:val="00520AAA"/>
    <w:rsid w:val="00521879"/>
    <w:rsid w:val="00521AC9"/>
    <w:rsid w:val="00523658"/>
    <w:rsid w:val="005242F7"/>
    <w:rsid w:val="00525F7E"/>
    <w:rsid w:val="00527CB0"/>
    <w:rsid w:val="00530B71"/>
    <w:rsid w:val="00532928"/>
    <w:rsid w:val="00535197"/>
    <w:rsid w:val="005372F2"/>
    <w:rsid w:val="00540C10"/>
    <w:rsid w:val="005415C8"/>
    <w:rsid w:val="00541D77"/>
    <w:rsid w:val="00544591"/>
    <w:rsid w:val="0054469A"/>
    <w:rsid w:val="00544BB5"/>
    <w:rsid w:val="00546DB5"/>
    <w:rsid w:val="0055072F"/>
    <w:rsid w:val="00550949"/>
    <w:rsid w:val="00550E03"/>
    <w:rsid w:val="00551319"/>
    <w:rsid w:val="005560E3"/>
    <w:rsid w:val="0055708F"/>
    <w:rsid w:val="005610DA"/>
    <w:rsid w:val="00564575"/>
    <w:rsid w:val="00571FC2"/>
    <w:rsid w:val="00572D58"/>
    <w:rsid w:val="00573335"/>
    <w:rsid w:val="0057512B"/>
    <w:rsid w:val="00575B72"/>
    <w:rsid w:val="00576989"/>
    <w:rsid w:val="00577015"/>
    <w:rsid w:val="0057765C"/>
    <w:rsid w:val="005808D6"/>
    <w:rsid w:val="00581CEC"/>
    <w:rsid w:val="00581FA7"/>
    <w:rsid w:val="005850EA"/>
    <w:rsid w:val="00585247"/>
    <w:rsid w:val="005856C1"/>
    <w:rsid w:val="00590134"/>
    <w:rsid w:val="005923A7"/>
    <w:rsid w:val="00594B1A"/>
    <w:rsid w:val="0059551C"/>
    <w:rsid w:val="0059741E"/>
    <w:rsid w:val="005A0D6D"/>
    <w:rsid w:val="005A3072"/>
    <w:rsid w:val="005A5DC3"/>
    <w:rsid w:val="005B6931"/>
    <w:rsid w:val="005B72E3"/>
    <w:rsid w:val="005B775C"/>
    <w:rsid w:val="005B7C91"/>
    <w:rsid w:val="005C3664"/>
    <w:rsid w:val="005D3B2C"/>
    <w:rsid w:val="005D4A6C"/>
    <w:rsid w:val="005D5F33"/>
    <w:rsid w:val="005E0315"/>
    <w:rsid w:val="005E3ECE"/>
    <w:rsid w:val="005E4E79"/>
    <w:rsid w:val="005E51D5"/>
    <w:rsid w:val="005E5F0C"/>
    <w:rsid w:val="005E7E44"/>
    <w:rsid w:val="005F08B1"/>
    <w:rsid w:val="005F13F6"/>
    <w:rsid w:val="005F2D92"/>
    <w:rsid w:val="005F4465"/>
    <w:rsid w:val="005F50A4"/>
    <w:rsid w:val="005F561C"/>
    <w:rsid w:val="005F67DA"/>
    <w:rsid w:val="005F6CF0"/>
    <w:rsid w:val="00600D66"/>
    <w:rsid w:val="00601314"/>
    <w:rsid w:val="006037D2"/>
    <w:rsid w:val="00611F02"/>
    <w:rsid w:val="00613AFF"/>
    <w:rsid w:val="00614A42"/>
    <w:rsid w:val="00615ABC"/>
    <w:rsid w:val="00615FA9"/>
    <w:rsid w:val="00620681"/>
    <w:rsid w:val="00621191"/>
    <w:rsid w:val="006235A7"/>
    <w:rsid w:val="00624AFB"/>
    <w:rsid w:val="00624C74"/>
    <w:rsid w:val="00625E57"/>
    <w:rsid w:val="00625ED0"/>
    <w:rsid w:val="006261DB"/>
    <w:rsid w:val="00626E8D"/>
    <w:rsid w:val="0062708F"/>
    <w:rsid w:val="00630DCF"/>
    <w:rsid w:val="0063203B"/>
    <w:rsid w:val="00632207"/>
    <w:rsid w:val="00633DFE"/>
    <w:rsid w:val="0063446A"/>
    <w:rsid w:val="006423F2"/>
    <w:rsid w:val="0064518A"/>
    <w:rsid w:val="00645611"/>
    <w:rsid w:val="00651C04"/>
    <w:rsid w:val="00652536"/>
    <w:rsid w:val="00654CFB"/>
    <w:rsid w:val="006559E4"/>
    <w:rsid w:val="00656334"/>
    <w:rsid w:val="00657D97"/>
    <w:rsid w:val="00661276"/>
    <w:rsid w:val="0066367C"/>
    <w:rsid w:val="0066511E"/>
    <w:rsid w:val="0067055A"/>
    <w:rsid w:val="00670DED"/>
    <w:rsid w:val="006717B7"/>
    <w:rsid w:val="00674016"/>
    <w:rsid w:val="006806D8"/>
    <w:rsid w:val="00680B26"/>
    <w:rsid w:val="00684952"/>
    <w:rsid w:val="00687C23"/>
    <w:rsid w:val="00691D71"/>
    <w:rsid w:val="00693641"/>
    <w:rsid w:val="00693785"/>
    <w:rsid w:val="006950F3"/>
    <w:rsid w:val="006A2C00"/>
    <w:rsid w:val="006A4538"/>
    <w:rsid w:val="006A600A"/>
    <w:rsid w:val="006A6871"/>
    <w:rsid w:val="006B086E"/>
    <w:rsid w:val="006B0F72"/>
    <w:rsid w:val="006B60FB"/>
    <w:rsid w:val="006C03DD"/>
    <w:rsid w:val="006C06C1"/>
    <w:rsid w:val="006C203C"/>
    <w:rsid w:val="006C2606"/>
    <w:rsid w:val="006C50EC"/>
    <w:rsid w:val="006C6C39"/>
    <w:rsid w:val="006D1D07"/>
    <w:rsid w:val="006D319C"/>
    <w:rsid w:val="006D3AF1"/>
    <w:rsid w:val="006D5527"/>
    <w:rsid w:val="006D5E01"/>
    <w:rsid w:val="006D5EF0"/>
    <w:rsid w:val="006E0FBB"/>
    <w:rsid w:val="006E3BD9"/>
    <w:rsid w:val="006E4382"/>
    <w:rsid w:val="006E4466"/>
    <w:rsid w:val="006E46A1"/>
    <w:rsid w:val="006E570B"/>
    <w:rsid w:val="006E5BED"/>
    <w:rsid w:val="006E5CF0"/>
    <w:rsid w:val="006E68C8"/>
    <w:rsid w:val="006E74D0"/>
    <w:rsid w:val="006F373E"/>
    <w:rsid w:val="006F4F62"/>
    <w:rsid w:val="006F5014"/>
    <w:rsid w:val="006F758B"/>
    <w:rsid w:val="0070218D"/>
    <w:rsid w:val="00702C66"/>
    <w:rsid w:val="00703B32"/>
    <w:rsid w:val="0071164E"/>
    <w:rsid w:val="0071173A"/>
    <w:rsid w:val="0071369C"/>
    <w:rsid w:val="007152BE"/>
    <w:rsid w:val="0071569F"/>
    <w:rsid w:val="00720EB6"/>
    <w:rsid w:val="00722877"/>
    <w:rsid w:val="00724762"/>
    <w:rsid w:val="007248F3"/>
    <w:rsid w:val="0072528F"/>
    <w:rsid w:val="0072542A"/>
    <w:rsid w:val="007323E5"/>
    <w:rsid w:val="00733ED4"/>
    <w:rsid w:val="007349F9"/>
    <w:rsid w:val="00742586"/>
    <w:rsid w:val="00742617"/>
    <w:rsid w:val="00743BCA"/>
    <w:rsid w:val="00747103"/>
    <w:rsid w:val="00754DC3"/>
    <w:rsid w:val="007575F4"/>
    <w:rsid w:val="007619B0"/>
    <w:rsid w:val="0076207E"/>
    <w:rsid w:val="007703AA"/>
    <w:rsid w:val="00770465"/>
    <w:rsid w:val="007708F3"/>
    <w:rsid w:val="007713E1"/>
    <w:rsid w:val="00772826"/>
    <w:rsid w:val="00775112"/>
    <w:rsid w:val="00776136"/>
    <w:rsid w:val="00777631"/>
    <w:rsid w:val="00781D85"/>
    <w:rsid w:val="0078270A"/>
    <w:rsid w:val="00782FCA"/>
    <w:rsid w:val="00783CC7"/>
    <w:rsid w:val="00784B87"/>
    <w:rsid w:val="0078548E"/>
    <w:rsid w:val="0078638B"/>
    <w:rsid w:val="00787BCD"/>
    <w:rsid w:val="0079001D"/>
    <w:rsid w:val="00790F05"/>
    <w:rsid w:val="007915AF"/>
    <w:rsid w:val="00792C97"/>
    <w:rsid w:val="0079370C"/>
    <w:rsid w:val="007944BC"/>
    <w:rsid w:val="00794605"/>
    <w:rsid w:val="007960CC"/>
    <w:rsid w:val="007A0268"/>
    <w:rsid w:val="007A09DA"/>
    <w:rsid w:val="007A1D3D"/>
    <w:rsid w:val="007A3E90"/>
    <w:rsid w:val="007A648C"/>
    <w:rsid w:val="007B0850"/>
    <w:rsid w:val="007B4311"/>
    <w:rsid w:val="007B4E7D"/>
    <w:rsid w:val="007B6387"/>
    <w:rsid w:val="007B6708"/>
    <w:rsid w:val="007B7738"/>
    <w:rsid w:val="007C0B69"/>
    <w:rsid w:val="007C30B3"/>
    <w:rsid w:val="007C3B8D"/>
    <w:rsid w:val="007C7815"/>
    <w:rsid w:val="007D2356"/>
    <w:rsid w:val="007D2A32"/>
    <w:rsid w:val="007D4220"/>
    <w:rsid w:val="007D55EF"/>
    <w:rsid w:val="007D5E31"/>
    <w:rsid w:val="007E1BD6"/>
    <w:rsid w:val="007F08EF"/>
    <w:rsid w:val="007F1A91"/>
    <w:rsid w:val="007F2EAE"/>
    <w:rsid w:val="007F35CE"/>
    <w:rsid w:val="007F40A9"/>
    <w:rsid w:val="007F419B"/>
    <w:rsid w:val="007F4844"/>
    <w:rsid w:val="007F55CD"/>
    <w:rsid w:val="007F6815"/>
    <w:rsid w:val="00802F9E"/>
    <w:rsid w:val="00804BDC"/>
    <w:rsid w:val="00807536"/>
    <w:rsid w:val="00810028"/>
    <w:rsid w:val="00812DCF"/>
    <w:rsid w:val="00817987"/>
    <w:rsid w:val="00821010"/>
    <w:rsid w:val="0082232D"/>
    <w:rsid w:val="00824B14"/>
    <w:rsid w:val="00825CB0"/>
    <w:rsid w:val="008267E2"/>
    <w:rsid w:val="00833057"/>
    <w:rsid w:val="00833B96"/>
    <w:rsid w:val="0083505C"/>
    <w:rsid w:val="0083760F"/>
    <w:rsid w:val="00840A01"/>
    <w:rsid w:val="00843731"/>
    <w:rsid w:val="008452BB"/>
    <w:rsid w:val="00845CDC"/>
    <w:rsid w:val="008463C2"/>
    <w:rsid w:val="008467DB"/>
    <w:rsid w:val="008501BA"/>
    <w:rsid w:val="008558F7"/>
    <w:rsid w:val="00855915"/>
    <w:rsid w:val="00856171"/>
    <w:rsid w:val="00861E42"/>
    <w:rsid w:val="00862070"/>
    <w:rsid w:val="0086479E"/>
    <w:rsid w:val="00865739"/>
    <w:rsid w:val="00866382"/>
    <w:rsid w:val="00866603"/>
    <w:rsid w:val="00866D7A"/>
    <w:rsid w:val="0086743C"/>
    <w:rsid w:val="00870031"/>
    <w:rsid w:val="00874405"/>
    <w:rsid w:val="00874B51"/>
    <w:rsid w:val="0087778B"/>
    <w:rsid w:val="0088067A"/>
    <w:rsid w:val="00880AAD"/>
    <w:rsid w:val="00880DC3"/>
    <w:rsid w:val="00880F4D"/>
    <w:rsid w:val="00883DD0"/>
    <w:rsid w:val="00885DEA"/>
    <w:rsid w:val="00885FA3"/>
    <w:rsid w:val="00885FC0"/>
    <w:rsid w:val="00886403"/>
    <w:rsid w:val="0088688B"/>
    <w:rsid w:val="00887F89"/>
    <w:rsid w:val="00891776"/>
    <w:rsid w:val="00891E4C"/>
    <w:rsid w:val="0089288B"/>
    <w:rsid w:val="00892AD2"/>
    <w:rsid w:val="00893022"/>
    <w:rsid w:val="00893EE4"/>
    <w:rsid w:val="008948D4"/>
    <w:rsid w:val="0089701E"/>
    <w:rsid w:val="00897F69"/>
    <w:rsid w:val="008A4585"/>
    <w:rsid w:val="008A4803"/>
    <w:rsid w:val="008A5345"/>
    <w:rsid w:val="008A7061"/>
    <w:rsid w:val="008A7CBE"/>
    <w:rsid w:val="008A7D83"/>
    <w:rsid w:val="008B0774"/>
    <w:rsid w:val="008B1103"/>
    <w:rsid w:val="008B1F54"/>
    <w:rsid w:val="008B25B4"/>
    <w:rsid w:val="008B396E"/>
    <w:rsid w:val="008B3A7E"/>
    <w:rsid w:val="008B4DD6"/>
    <w:rsid w:val="008B5887"/>
    <w:rsid w:val="008B6CDD"/>
    <w:rsid w:val="008C03E0"/>
    <w:rsid w:val="008C1A3D"/>
    <w:rsid w:val="008C209E"/>
    <w:rsid w:val="008C2108"/>
    <w:rsid w:val="008C54E0"/>
    <w:rsid w:val="008C62F7"/>
    <w:rsid w:val="008C6C42"/>
    <w:rsid w:val="008D54A5"/>
    <w:rsid w:val="008D76B8"/>
    <w:rsid w:val="008D7B8F"/>
    <w:rsid w:val="008E0448"/>
    <w:rsid w:val="008E2425"/>
    <w:rsid w:val="008E44D9"/>
    <w:rsid w:val="008E4C6A"/>
    <w:rsid w:val="008E4DAB"/>
    <w:rsid w:val="008E6312"/>
    <w:rsid w:val="008E74BF"/>
    <w:rsid w:val="008F12C7"/>
    <w:rsid w:val="008F39B6"/>
    <w:rsid w:val="008F6FCE"/>
    <w:rsid w:val="008F75DA"/>
    <w:rsid w:val="008F7642"/>
    <w:rsid w:val="00901D83"/>
    <w:rsid w:val="009039D0"/>
    <w:rsid w:val="009123E4"/>
    <w:rsid w:val="00912AA5"/>
    <w:rsid w:val="00914B8E"/>
    <w:rsid w:val="0091539A"/>
    <w:rsid w:val="0091636A"/>
    <w:rsid w:val="009171F6"/>
    <w:rsid w:val="009176D6"/>
    <w:rsid w:val="00922583"/>
    <w:rsid w:val="00922E5A"/>
    <w:rsid w:val="009234EA"/>
    <w:rsid w:val="00924363"/>
    <w:rsid w:val="0092664E"/>
    <w:rsid w:val="00926FCD"/>
    <w:rsid w:val="0093023F"/>
    <w:rsid w:val="00930B5A"/>
    <w:rsid w:val="00930C5D"/>
    <w:rsid w:val="00932857"/>
    <w:rsid w:val="00934152"/>
    <w:rsid w:val="009371DC"/>
    <w:rsid w:val="00937688"/>
    <w:rsid w:val="00937FA8"/>
    <w:rsid w:val="009419D6"/>
    <w:rsid w:val="00941D32"/>
    <w:rsid w:val="00944383"/>
    <w:rsid w:val="00946926"/>
    <w:rsid w:val="00947B13"/>
    <w:rsid w:val="00951C8A"/>
    <w:rsid w:val="009522DE"/>
    <w:rsid w:val="0095373A"/>
    <w:rsid w:val="0095406B"/>
    <w:rsid w:val="0095470B"/>
    <w:rsid w:val="009561A4"/>
    <w:rsid w:val="009567E2"/>
    <w:rsid w:val="00957566"/>
    <w:rsid w:val="009575C3"/>
    <w:rsid w:val="00960B51"/>
    <w:rsid w:val="009619B3"/>
    <w:rsid w:val="009670BC"/>
    <w:rsid w:val="00970B21"/>
    <w:rsid w:val="009728F2"/>
    <w:rsid w:val="00977205"/>
    <w:rsid w:val="00980EBE"/>
    <w:rsid w:val="0098212B"/>
    <w:rsid w:val="0098284A"/>
    <w:rsid w:val="009853FD"/>
    <w:rsid w:val="0098597C"/>
    <w:rsid w:val="00986C38"/>
    <w:rsid w:val="0099027D"/>
    <w:rsid w:val="009907A5"/>
    <w:rsid w:val="00990A6A"/>
    <w:rsid w:val="00990C0D"/>
    <w:rsid w:val="0099387C"/>
    <w:rsid w:val="00993905"/>
    <w:rsid w:val="00995514"/>
    <w:rsid w:val="00995886"/>
    <w:rsid w:val="0099593F"/>
    <w:rsid w:val="00996697"/>
    <w:rsid w:val="009A0ECE"/>
    <w:rsid w:val="009A11D3"/>
    <w:rsid w:val="009A21AF"/>
    <w:rsid w:val="009A27C9"/>
    <w:rsid w:val="009A325F"/>
    <w:rsid w:val="009A36AC"/>
    <w:rsid w:val="009A4E6C"/>
    <w:rsid w:val="009A5808"/>
    <w:rsid w:val="009B0B08"/>
    <w:rsid w:val="009B1012"/>
    <w:rsid w:val="009B18AF"/>
    <w:rsid w:val="009B6890"/>
    <w:rsid w:val="009C03E8"/>
    <w:rsid w:val="009C0B24"/>
    <w:rsid w:val="009C19DC"/>
    <w:rsid w:val="009C4D89"/>
    <w:rsid w:val="009C7C4A"/>
    <w:rsid w:val="009D008D"/>
    <w:rsid w:val="009D080B"/>
    <w:rsid w:val="009D39D6"/>
    <w:rsid w:val="009D7E07"/>
    <w:rsid w:val="009E0CED"/>
    <w:rsid w:val="009E317B"/>
    <w:rsid w:val="009E3EB6"/>
    <w:rsid w:val="009E4001"/>
    <w:rsid w:val="009E5EA4"/>
    <w:rsid w:val="009E7BD9"/>
    <w:rsid w:val="009F007E"/>
    <w:rsid w:val="009F1799"/>
    <w:rsid w:val="009F4031"/>
    <w:rsid w:val="009F441C"/>
    <w:rsid w:val="009F56E7"/>
    <w:rsid w:val="009F5A96"/>
    <w:rsid w:val="009F7998"/>
    <w:rsid w:val="00A00AEF"/>
    <w:rsid w:val="00A04719"/>
    <w:rsid w:val="00A0506C"/>
    <w:rsid w:val="00A05EE5"/>
    <w:rsid w:val="00A075B2"/>
    <w:rsid w:val="00A13E76"/>
    <w:rsid w:val="00A146E8"/>
    <w:rsid w:val="00A22E79"/>
    <w:rsid w:val="00A230A9"/>
    <w:rsid w:val="00A241D9"/>
    <w:rsid w:val="00A252D1"/>
    <w:rsid w:val="00A306EC"/>
    <w:rsid w:val="00A3351A"/>
    <w:rsid w:val="00A33875"/>
    <w:rsid w:val="00A35E31"/>
    <w:rsid w:val="00A376BD"/>
    <w:rsid w:val="00A37BAB"/>
    <w:rsid w:val="00A411D8"/>
    <w:rsid w:val="00A421F3"/>
    <w:rsid w:val="00A44573"/>
    <w:rsid w:val="00A452C8"/>
    <w:rsid w:val="00A46D30"/>
    <w:rsid w:val="00A50C20"/>
    <w:rsid w:val="00A53E42"/>
    <w:rsid w:val="00A54359"/>
    <w:rsid w:val="00A54ACA"/>
    <w:rsid w:val="00A557AB"/>
    <w:rsid w:val="00A55958"/>
    <w:rsid w:val="00A57AE9"/>
    <w:rsid w:val="00A607AC"/>
    <w:rsid w:val="00A60FEA"/>
    <w:rsid w:val="00A6120B"/>
    <w:rsid w:val="00A64F86"/>
    <w:rsid w:val="00A73D63"/>
    <w:rsid w:val="00A76E43"/>
    <w:rsid w:val="00A82236"/>
    <w:rsid w:val="00A83C8A"/>
    <w:rsid w:val="00A84D1B"/>
    <w:rsid w:val="00A871E2"/>
    <w:rsid w:val="00A87C7A"/>
    <w:rsid w:val="00A9270F"/>
    <w:rsid w:val="00A9368C"/>
    <w:rsid w:val="00A94268"/>
    <w:rsid w:val="00A94CDB"/>
    <w:rsid w:val="00A9567E"/>
    <w:rsid w:val="00AA496B"/>
    <w:rsid w:val="00AA6DC5"/>
    <w:rsid w:val="00AA7202"/>
    <w:rsid w:val="00AA7FBC"/>
    <w:rsid w:val="00AB20D0"/>
    <w:rsid w:val="00AB643A"/>
    <w:rsid w:val="00AC4210"/>
    <w:rsid w:val="00AC5E80"/>
    <w:rsid w:val="00AD0F2E"/>
    <w:rsid w:val="00AD23A6"/>
    <w:rsid w:val="00AD6CB4"/>
    <w:rsid w:val="00AD711E"/>
    <w:rsid w:val="00AE034F"/>
    <w:rsid w:val="00AE4AB7"/>
    <w:rsid w:val="00AE4C63"/>
    <w:rsid w:val="00AE56B3"/>
    <w:rsid w:val="00AE6AB4"/>
    <w:rsid w:val="00AE6B68"/>
    <w:rsid w:val="00AF0BD6"/>
    <w:rsid w:val="00AF24F5"/>
    <w:rsid w:val="00AF2A89"/>
    <w:rsid w:val="00AF2B16"/>
    <w:rsid w:val="00B01A44"/>
    <w:rsid w:val="00B032A2"/>
    <w:rsid w:val="00B131AA"/>
    <w:rsid w:val="00B1450F"/>
    <w:rsid w:val="00B14562"/>
    <w:rsid w:val="00B161CF"/>
    <w:rsid w:val="00B1767C"/>
    <w:rsid w:val="00B220C0"/>
    <w:rsid w:val="00B22582"/>
    <w:rsid w:val="00B261A2"/>
    <w:rsid w:val="00B320F5"/>
    <w:rsid w:val="00B36CE9"/>
    <w:rsid w:val="00B3762A"/>
    <w:rsid w:val="00B37C9B"/>
    <w:rsid w:val="00B40049"/>
    <w:rsid w:val="00B43BA4"/>
    <w:rsid w:val="00B45192"/>
    <w:rsid w:val="00B521CB"/>
    <w:rsid w:val="00B52C84"/>
    <w:rsid w:val="00B5482F"/>
    <w:rsid w:val="00B60055"/>
    <w:rsid w:val="00B61B07"/>
    <w:rsid w:val="00B6682E"/>
    <w:rsid w:val="00B7032C"/>
    <w:rsid w:val="00B75274"/>
    <w:rsid w:val="00B75BF8"/>
    <w:rsid w:val="00B81A02"/>
    <w:rsid w:val="00B824DB"/>
    <w:rsid w:val="00B85836"/>
    <w:rsid w:val="00B85FCD"/>
    <w:rsid w:val="00B909A3"/>
    <w:rsid w:val="00B93933"/>
    <w:rsid w:val="00B95499"/>
    <w:rsid w:val="00BA1150"/>
    <w:rsid w:val="00BA3B88"/>
    <w:rsid w:val="00BA4B0E"/>
    <w:rsid w:val="00BA6597"/>
    <w:rsid w:val="00BA6CF5"/>
    <w:rsid w:val="00BA7809"/>
    <w:rsid w:val="00BB0B2F"/>
    <w:rsid w:val="00BB0D38"/>
    <w:rsid w:val="00BB1BF3"/>
    <w:rsid w:val="00BB2367"/>
    <w:rsid w:val="00BB4A56"/>
    <w:rsid w:val="00BB639A"/>
    <w:rsid w:val="00BB7F2A"/>
    <w:rsid w:val="00BC50C6"/>
    <w:rsid w:val="00BC733C"/>
    <w:rsid w:val="00BC7697"/>
    <w:rsid w:val="00BD137A"/>
    <w:rsid w:val="00BD1ABA"/>
    <w:rsid w:val="00BD1B22"/>
    <w:rsid w:val="00BD23C4"/>
    <w:rsid w:val="00BD570F"/>
    <w:rsid w:val="00BE02E6"/>
    <w:rsid w:val="00BE030E"/>
    <w:rsid w:val="00BE0914"/>
    <w:rsid w:val="00BE1381"/>
    <w:rsid w:val="00BE2D67"/>
    <w:rsid w:val="00BE31FC"/>
    <w:rsid w:val="00BE3546"/>
    <w:rsid w:val="00BE6CDC"/>
    <w:rsid w:val="00BE72A1"/>
    <w:rsid w:val="00BF0626"/>
    <w:rsid w:val="00BF13BE"/>
    <w:rsid w:val="00BF39FE"/>
    <w:rsid w:val="00BF3FCC"/>
    <w:rsid w:val="00BF5CF1"/>
    <w:rsid w:val="00C03C2C"/>
    <w:rsid w:val="00C07C2B"/>
    <w:rsid w:val="00C12C13"/>
    <w:rsid w:val="00C13694"/>
    <w:rsid w:val="00C13C4B"/>
    <w:rsid w:val="00C14BF0"/>
    <w:rsid w:val="00C15427"/>
    <w:rsid w:val="00C16030"/>
    <w:rsid w:val="00C20697"/>
    <w:rsid w:val="00C234F4"/>
    <w:rsid w:val="00C247C6"/>
    <w:rsid w:val="00C306F5"/>
    <w:rsid w:val="00C325C6"/>
    <w:rsid w:val="00C32B57"/>
    <w:rsid w:val="00C3314B"/>
    <w:rsid w:val="00C3320A"/>
    <w:rsid w:val="00C4040D"/>
    <w:rsid w:val="00C41711"/>
    <w:rsid w:val="00C429A2"/>
    <w:rsid w:val="00C4365E"/>
    <w:rsid w:val="00C452B4"/>
    <w:rsid w:val="00C45B53"/>
    <w:rsid w:val="00C478A2"/>
    <w:rsid w:val="00C5232B"/>
    <w:rsid w:val="00C53516"/>
    <w:rsid w:val="00C53736"/>
    <w:rsid w:val="00C606E7"/>
    <w:rsid w:val="00C62588"/>
    <w:rsid w:val="00C66962"/>
    <w:rsid w:val="00C70C66"/>
    <w:rsid w:val="00C7225E"/>
    <w:rsid w:val="00C73BB5"/>
    <w:rsid w:val="00C75305"/>
    <w:rsid w:val="00C75A4C"/>
    <w:rsid w:val="00C77D09"/>
    <w:rsid w:val="00C8462D"/>
    <w:rsid w:val="00C855D5"/>
    <w:rsid w:val="00C85801"/>
    <w:rsid w:val="00C85BC2"/>
    <w:rsid w:val="00C86097"/>
    <w:rsid w:val="00C9089A"/>
    <w:rsid w:val="00C90F3D"/>
    <w:rsid w:val="00C92999"/>
    <w:rsid w:val="00C96B89"/>
    <w:rsid w:val="00C975CF"/>
    <w:rsid w:val="00C978AF"/>
    <w:rsid w:val="00CA0C7F"/>
    <w:rsid w:val="00CA107C"/>
    <w:rsid w:val="00CA1A6A"/>
    <w:rsid w:val="00CA1D59"/>
    <w:rsid w:val="00CA1E9F"/>
    <w:rsid w:val="00CA2CE7"/>
    <w:rsid w:val="00CA4F7F"/>
    <w:rsid w:val="00CA7E44"/>
    <w:rsid w:val="00CB22AA"/>
    <w:rsid w:val="00CB2AC6"/>
    <w:rsid w:val="00CB2D2F"/>
    <w:rsid w:val="00CB34CA"/>
    <w:rsid w:val="00CB534D"/>
    <w:rsid w:val="00CB5C02"/>
    <w:rsid w:val="00CB7EAC"/>
    <w:rsid w:val="00CC032C"/>
    <w:rsid w:val="00CC1C9F"/>
    <w:rsid w:val="00CC36B9"/>
    <w:rsid w:val="00CC3D9C"/>
    <w:rsid w:val="00CC60FE"/>
    <w:rsid w:val="00CC645E"/>
    <w:rsid w:val="00CD0A5E"/>
    <w:rsid w:val="00CD0E86"/>
    <w:rsid w:val="00CD1748"/>
    <w:rsid w:val="00CD2369"/>
    <w:rsid w:val="00CD4DE2"/>
    <w:rsid w:val="00CD6D3B"/>
    <w:rsid w:val="00CD763D"/>
    <w:rsid w:val="00CE6627"/>
    <w:rsid w:val="00CE6F45"/>
    <w:rsid w:val="00CF052C"/>
    <w:rsid w:val="00CF10AC"/>
    <w:rsid w:val="00D00E42"/>
    <w:rsid w:val="00D013D5"/>
    <w:rsid w:val="00D0151D"/>
    <w:rsid w:val="00D02135"/>
    <w:rsid w:val="00D04B7B"/>
    <w:rsid w:val="00D13CD2"/>
    <w:rsid w:val="00D1443C"/>
    <w:rsid w:val="00D1564F"/>
    <w:rsid w:val="00D1623D"/>
    <w:rsid w:val="00D21D13"/>
    <w:rsid w:val="00D22753"/>
    <w:rsid w:val="00D23C05"/>
    <w:rsid w:val="00D24085"/>
    <w:rsid w:val="00D243DD"/>
    <w:rsid w:val="00D27334"/>
    <w:rsid w:val="00D30125"/>
    <w:rsid w:val="00D31B14"/>
    <w:rsid w:val="00D37B23"/>
    <w:rsid w:val="00D40A1D"/>
    <w:rsid w:val="00D40D91"/>
    <w:rsid w:val="00D40E67"/>
    <w:rsid w:val="00D413E6"/>
    <w:rsid w:val="00D4233C"/>
    <w:rsid w:val="00D46E37"/>
    <w:rsid w:val="00D507DC"/>
    <w:rsid w:val="00D544D2"/>
    <w:rsid w:val="00D56033"/>
    <w:rsid w:val="00D57C88"/>
    <w:rsid w:val="00D60254"/>
    <w:rsid w:val="00D630EB"/>
    <w:rsid w:val="00D6501D"/>
    <w:rsid w:val="00D65404"/>
    <w:rsid w:val="00D6780C"/>
    <w:rsid w:val="00D71026"/>
    <w:rsid w:val="00D760D1"/>
    <w:rsid w:val="00D820B6"/>
    <w:rsid w:val="00D859F9"/>
    <w:rsid w:val="00D86147"/>
    <w:rsid w:val="00D91B73"/>
    <w:rsid w:val="00D92AB7"/>
    <w:rsid w:val="00D970C7"/>
    <w:rsid w:val="00DA0F86"/>
    <w:rsid w:val="00DA41B8"/>
    <w:rsid w:val="00DA608B"/>
    <w:rsid w:val="00DA6C5F"/>
    <w:rsid w:val="00DB1CB7"/>
    <w:rsid w:val="00DB2528"/>
    <w:rsid w:val="00DB36C7"/>
    <w:rsid w:val="00DB4596"/>
    <w:rsid w:val="00DB548C"/>
    <w:rsid w:val="00DB6EF6"/>
    <w:rsid w:val="00DB706C"/>
    <w:rsid w:val="00DB7203"/>
    <w:rsid w:val="00DC0DDB"/>
    <w:rsid w:val="00DD45F6"/>
    <w:rsid w:val="00DD69EA"/>
    <w:rsid w:val="00DE33E1"/>
    <w:rsid w:val="00DE3F1A"/>
    <w:rsid w:val="00DE60CD"/>
    <w:rsid w:val="00DF01FB"/>
    <w:rsid w:val="00DF0444"/>
    <w:rsid w:val="00DF05DE"/>
    <w:rsid w:val="00DF6BCD"/>
    <w:rsid w:val="00E00600"/>
    <w:rsid w:val="00E039D3"/>
    <w:rsid w:val="00E03B90"/>
    <w:rsid w:val="00E046A1"/>
    <w:rsid w:val="00E056DD"/>
    <w:rsid w:val="00E104E3"/>
    <w:rsid w:val="00E13180"/>
    <w:rsid w:val="00E13950"/>
    <w:rsid w:val="00E15A6C"/>
    <w:rsid w:val="00E1751D"/>
    <w:rsid w:val="00E21922"/>
    <w:rsid w:val="00E2409E"/>
    <w:rsid w:val="00E246B6"/>
    <w:rsid w:val="00E251EB"/>
    <w:rsid w:val="00E303B2"/>
    <w:rsid w:val="00E328D5"/>
    <w:rsid w:val="00E34618"/>
    <w:rsid w:val="00E36073"/>
    <w:rsid w:val="00E4227C"/>
    <w:rsid w:val="00E45C01"/>
    <w:rsid w:val="00E46C17"/>
    <w:rsid w:val="00E47428"/>
    <w:rsid w:val="00E4745F"/>
    <w:rsid w:val="00E52251"/>
    <w:rsid w:val="00E560A7"/>
    <w:rsid w:val="00E56A68"/>
    <w:rsid w:val="00E57656"/>
    <w:rsid w:val="00E607F2"/>
    <w:rsid w:val="00E633AA"/>
    <w:rsid w:val="00E65AF4"/>
    <w:rsid w:val="00E661EF"/>
    <w:rsid w:val="00E664AF"/>
    <w:rsid w:val="00E66A14"/>
    <w:rsid w:val="00E6767D"/>
    <w:rsid w:val="00E678E4"/>
    <w:rsid w:val="00E71115"/>
    <w:rsid w:val="00E71576"/>
    <w:rsid w:val="00E73BFC"/>
    <w:rsid w:val="00E73F4E"/>
    <w:rsid w:val="00E7681A"/>
    <w:rsid w:val="00E83CBE"/>
    <w:rsid w:val="00E855EF"/>
    <w:rsid w:val="00E86548"/>
    <w:rsid w:val="00E87F12"/>
    <w:rsid w:val="00E91301"/>
    <w:rsid w:val="00E93379"/>
    <w:rsid w:val="00E971D4"/>
    <w:rsid w:val="00EA0D43"/>
    <w:rsid w:val="00EA1999"/>
    <w:rsid w:val="00EA1DAE"/>
    <w:rsid w:val="00EA3C4D"/>
    <w:rsid w:val="00EA462A"/>
    <w:rsid w:val="00EA5173"/>
    <w:rsid w:val="00EB1B03"/>
    <w:rsid w:val="00EB21B9"/>
    <w:rsid w:val="00EB36D3"/>
    <w:rsid w:val="00EB4B2A"/>
    <w:rsid w:val="00EB7159"/>
    <w:rsid w:val="00EC09C8"/>
    <w:rsid w:val="00EC2A4D"/>
    <w:rsid w:val="00EC3DC9"/>
    <w:rsid w:val="00EC4C88"/>
    <w:rsid w:val="00EC64BE"/>
    <w:rsid w:val="00ED0575"/>
    <w:rsid w:val="00ED1206"/>
    <w:rsid w:val="00ED216F"/>
    <w:rsid w:val="00ED2442"/>
    <w:rsid w:val="00EE1E27"/>
    <w:rsid w:val="00EE1EF4"/>
    <w:rsid w:val="00EE2453"/>
    <w:rsid w:val="00EE2788"/>
    <w:rsid w:val="00EE4D9C"/>
    <w:rsid w:val="00EE4EA4"/>
    <w:rsid w:val="00EE6A4A"/>
    <w:rsid w:val="00EE6DA6"/>
    <w:rsid w:val="00EE7C1E"/>
    <w:rsid w:val="00EF1945"/>
    <w:rsid w:val="00EF5921"/>
    <w:rsid w:val="00F007C6"/>
    <w:rsid w:val="00F039DD"/>
    <w:rsid w:val="00F0505C"/>
    <w:rsid w:val="00F06526"/>
    <w:rsid w:val="00F10FCB"/>
    <w:rsid w:val="00F120F0"/>
    <w:rsid w:val="00F12B0C"/>
    <w:rsid w:val="00F13516"/>
    <w:rsid w:val="00F13764"/>
    <w:rsid w:val="00F151D5"/>
    <w:rsid w:val="00F17A01"/>
    <w:rsid w:val="00F21550"/>
    <w:rsid w:val="00F21EFA"/>
    <w:rsid w:val="00F2240C"/>
    <w:rsid w:val="00F22D6A"/>
    <w:rsid w:val="00F23A49"/>
    <w:rsid w:val="00F2524A"/>
    <w:rsid w:val="00F256F2"/>
    <w:rsid w:val="00F25DAC"/>
    <w:rsid w:val="00F263BA"/>
    <w:rsid w:val="00F266C1"/>
    <w:rsid w:val="00F2732D"/>
    <w:rsid w:val="00F3005C"/>
    <w:rsid w:val="00F3206C"/>
    <w:rsid w:val="00F321EC"/>
    <w:rsid w:val="00F32D80"/>
    <w:rsid w:val="00F334DA"/>
    <w:rsid w:val="00F3503C"/>
    <w:rsid w:val="00F37420"/>
    <w:rsid w:val="00F42B99"/>
    <w:rsid w:val="00F43AFB"/>
    <w:rsid w:val="00F44B0B"/>
    <w:rsid w:val="00F44B8F"/>
    <w:rsid w:val="00F46E1B"/>
    <w:rsid w:val="00F47F4B"/>
    <w:rsid w:val="00F500AF"/>
    <w:rsid w:val="00F50201"/>
    <w:rsid w:val="00F52EFA"/>
    <w:rsid w:val="00F5369B"/>
    <w:rsid w:val="00F545E9"/>
    <w:rsid w:val="00F55908"/>
    <w:rsid w:val="00F60F6A"/>
    <w:rsid w:val="00F64ADF"/>
    <w:rsid w:val="00F7293B"/>
    <w:rsid w:val="00F731B8"/>
    <w:rsid w:val="00F75820"/>
    <w:rsid w:val="00F76BDE"/>
    <w:rsid w:val="00F76FFA"/>
    <w:rsid w:val="00F77599"/>
    <w:rsid w:val="00F80456"/>
    <w:rsid w:val="00F841B7"/>
    <w:rsid w:val="00F877D8"/>
    <w:rsid w:val="00F87A10"/>
    <w:rsid w:val="00F87CAC"/>
    <w:rsid w:val="00F91AF6"/>
    <w:rsid w:val="00F91C86"/>
    <w:rsid w:val="00F926EE"/>
    <w:rsid w:val="00F92AF8"/>
    <w:rsid w:val="00F92FDE"/>
    <w:rsid w:val="00F934BC"/>
    <w:rsid w:val="00F94A5C"/>
    <w:rsid w:val="00F94B85"/>
    <w:rsid w:val="00F95473"/>
    <w:rsid w:val="00F96139"/>
    <w:rsid w:val="00F97832"/>
    <w:rsid w:val="00FA040D"/>
    <w:rsid w:val="00FA1303"/>
    <w:rsid w:val="00FA1BC2"/>
    <w:rsid w:val="00FA258D"/>
    <w:rsid w:val="00FA2FE8"/>
    <w:rsid w:val="00FA5C01"/>
    <w:rsid w:val="00FA6870"/>
    <w:rsid w:val="00FB11D1"/>
    <w:rsid w:val="00FB263E"/>
    <w:rsid w:val="00FB2ED1"/>
    <w:rsid w:val="00FB5772"/>
    <w:rsid w:val="00FB595F"/>
    <w:rsid w:val="00FB6051"/>
    <w:rsid w:val="00FB7D5B"/>
    <w:rsid w:val="00FC1053"/>
    <w:rsid w:val="00FC159B"/>
    <w:rsid w:val="00FC1A8D"/>
    <w:rsid w:val="00FC440B"/>
    <w:rsid w:val="00FC460A"/>
    <w:rsid w:val="00FC54A1"/>
    <w:rsid w:val="00FC5FBF"/>
    <w:rsid w:val="00FD2220"/>
    <w:rsid w:val="00FD275E"/>
    <w:rsid w:val="00FD36E9"/>
    <w:rsid w:val="00FD48C4"/>
    <w:rsid w:val="00FD5BEE"/>
    <w:rsid w:val="00FD67CA"/>
    <w:rsid w:val="00FD6BE0"/>
    <w:rsid w:val="00FD7352"/>
    <w:rsid w:val="00FD7792"/>
    <w:rsid w:val="00FE0F73"/>
    <w:rsid w:val="00FE5830"/>
    <w:rsid w:val="00FE7143"/>
    <w:rsid w:val="00FE74D8"/>
    <w:rsid w:val="00FF0F2E"/>
    <w:rsid w:val="00FF2BDD"/>
    <w:rsid w:val="00FF41D1"/>
    <w:rsid w:val="00FF5538"/>
    <w:rsid w:val="00FF628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922E05-4E74-4AB5-A7E4-39151E27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6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Title"/>
    <w:basedOn w:val="a"/>
    <w:link w:val="ac"/>
    <w:qFormat/>
    <w:rsid w:val="00E86548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E86548"/>
    <w:rPr>
      <w:rFonts w:ascii="AngsanaUPC" w:eastAsia="Cordia New" w:hAnsi="AngsanaUPC" w:cs="AngsanaUPC"/>
      <w:sz w:val="32"/>
      <w:szCs w:val="32"/>
    </w:rPr>
  </w:style>
  <w:style w:type="character" w:styleId="ad">
    <w:name w:val="Strong"/>
    <w:basedOn w:val="a0"/>
    <w:qFormat/>
    <w:rsid w:val="00E71115"/>
    <w:rPr>
      <w:b/>
      <w:bCs/>
    </w:rPr>
  </w:style>
  <w:style w:type="paragraph" w:styleId="ae">
    <w:name w:val="No Spacing"/>
    <w:link w:val="af"/>
    <w:uiPriority w:val="1"/>
    <w:qFormat/>
    <w:rsid w:val="00EE6DA6"/>
    <w:rPr>
      <w:rFonts w:ascii="Calibri" w:eastAsia="Calibri" w:hAnsi="Calibri" w:cs="Cordia New"/>
      <w:sz w:val="22"/>
      <w:szCs w:val="28"/>
    </w:rPr>
  </w:style>
  <w:style w:type="paragraph" w:styleId="af0">
    <w:name w:val="header"/>
    <w:basedOn w:val="a"/>
    <w:link w:val="af1"/>
    <w:uiPriority w:val="99"/>
    <w:unhideWhenUsed/>
    <w:rsid w:val="00E104E3"/>
    <w:pPr>
      <w:tabs>
        <w:tab w:val="center" w:pos="4513"/>
        <w:tab w:val="right" w:pos="9026"/>
      </w:tabs>
    </w:pPr>
    <w:rPr>
      <w:szCs w:val="30"/>
    </w:rPr>
  </w:style>
  <w:style w:type="character" w:customStyle="1" w:styleId="af1">
    <w:name w:val="หัวกระดาษ อักขระ"/>
    <w:basedOn w:val="a0"/>
    <w:link w:val="af0"/>
    <w:uiPriority w:val="99"/>
    <w:rsid w:val="00E104E3"/>
    <w:rPr>
      <w:sz w:val="24"/>
      <w:szCs w:val="30"/>
    </w:rPr>
  </w:style>
  <w:style w:type="paragraph" w:styleId="af2">
    <w:name w:val="footer"/>
    <w:basedOn w:val="a"/>
    <w:link w:val="af3"/>
    <w:unhideWhenUsed/>
    <w:rsid w:val="00E104E3"/>
    <w:pPr>
      <w:tabs>
        <w:tab w:val="center" w:pos="4513"/>
        <w:tab w:val="right" w:pos="9026"/>
      </w:tabs>
    </w:pPr>
    <w:rPr>
      <w:szCs w:val="30"/>
    </w:rPr>
  </w:style>
  <w:style w:type="character" w:customStyle="1" w:styleId="af3">
    <w:name w:val="ท้ายกระดาษ อักขระ"/>
    <w:basedOn w:val="a0"/>
    <w:link w:val="af2"/>
    <w:rsid w:val="00E104E3"/>
    <w:rPr>
      <w:sz w:val="24"/>
      <w:szCs w:val="30"/>
    </w:rPr>
  </w:style>
  <w:style w:type="character" w:customStyle="1" w:styleId="af">
    <w:name w:val="ไม่มีการเว้นระยะห่าง อักขระ"/>
    <w:link w:val="ae"/>
    <w:uiPriority w:val="1"/>
    <w:locked/>
    <w:rsid w:val="00E87F12"/>
    <w:rPr>
      <w:rFonts w:ascii="Calibri" w:eastAsia="Calibri" w:hAnsi="Calibri" w:cs="Cordia New"/>
      <w:sz w:val="22"/>
      <w:szCs w:val="28"/>
    </w:rPr>
  </w:style>
  <w:style w:type="paragraph" w:styleId="af4">
    <w:name w:val="Balloon Text"/>
    <w:basedOn w:val="a"/>
    <w:link w:val="af5"/>
    <w:semiHidden/>
    <w:unhideWhenUsed/>
    <w:rsid w:val="0043686A"/>
    <w:rPr>
      <w:rFonts w:ascii="Leelawadee" w:hAnsi="Leelawadee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semiHidden/>
    <w:rsid w:val="0043686A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2B632-38AC-4845-83E5-467D61CC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3728</Words>
  <Characters>14672</Characters>
  <Application>Microsoft Office Word</Application>
  <DocSecurity>0</DocSecurity>
  <Lines>122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creator>suriya bunnag</dc:creator>
  <cp:lastModifiedBy>KCNDONSP</cp:lastModifiedBy>
  <cp:revision>2</cp:revision>
  <cp:lastPrinted>2020-08-10T04:42:00Z</cp:lastPrinted>
  <dcterms:created xsi:type="dcterms:W3CDTF">2021-08-23T03:57:00Z</dcterms:created>
  <dcterms:modified xsi:type="dcterms:W3CDTF">2021-08-23T03:57:00Z</dcterms:modified>
</cp:coreProperties>
</file>